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927D" w14:textId="77777777" w:rsidR="0043738B" w:rsidRPr="00155F8A" w:rsidRDefault="00155F8A">
      <w:pPr>
        <w:pStyle w:val="KonuBal"/>
        <w:spacing w:before="66"/>
        <w:ind w:left="54"/>
        <w:rPr>
          <w:rFonts w:ascii="Times New Roman" w:hAnsi="Times New Roman" w:cs="Times New Roman"/>
          <w:sz w:val="24"/>
          <w:szCs w:val="24"/>
        </w:rPr>
      </w:pPr>
      <w:r w:rsidRPr="00155F8A">
        <w:rPr>
          <w:rFonts w:ascii="Times New Roman" w:hAnsi="Times New Roman" w:cs="Times New Roman"/>
          <w:w w:val="105"/>
          <w:sz w:val="24"/>
          <w:szCs w:val="24"/>
        </w:rPr>
        <w:t>EK-1</w:t>
      </w:r>
      <w:r w:rsidRPr="00155F8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55F8A">
        <w:rPr>
          <w:rFonts w:ascii="Times New Roman" w:hAnsi="Times New Roman" w:cs="Times New Roman"/>
          <w:w w:val="105"/>
          <w:sz w:val="24"/>
          <w:szCs w:val="24"/>
        </w:rPr>
        <w:t>Hassas Görev</w:t>
      </w:r>
      <w:r w:rsidRPr="00155F8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55F8A">
        <w:rPr>
          <w:rFonts w:ascii="Times New Roman" w:hAnsi="Times New Roman" w:cs="Times New Roman"/>
          <w:w w:val="105"/>
          <w:sz w:val="24"/>
          <w:szCs w:val="24"/>
        </w:rPr>
        <w:t xml:space="preserve">Analiz </w:t>
      </w:r>
      <w:r w:rsidRPr="00155F8A">
        <w:rPr>
          <w:rFonts w:ascii="Times New Roman" w:hAnsi="Times New Roman" w:cs="Times New Roman"/>
          <w:spacing w:val="-2"/>
          <w:w w:val="105"/>
          <w:sz w:val="24"/>
          <w:szCs w:val="24"/>
        </w:rPr>
        <w:t>Formu</w:t>
      </w:r>
    </w:p>
    <w:p w14:paraId="529E83AD" w14:textId="77777777" w:rsidR="0043738B" w:rsidRPr="00155F8A" w:rsidRDefault="00155F8A" w:rsidP="00155F8A">
      <w:pPr>
        <w:pStyle w:val="KonuBal"/>
        <w:ind w:right="50"/>
        <w:jc w:val="center"/>
        <w:rPr>
          <w:rFonts w:ascii="Times New Roman" w:hAnsi="Times New Roman" w:cs="Times New Roman"/>
          <w:sz w:val="24"/>
          <w:szCs w:val="24"/>
        </w:rPr>
      </w:pPr>
      <w:r w:rsidRPr="00155F8A">
        <w:rPr>
          <w:rFonts w:ascii="Times New Roman" w:hAnsi="Times New Roman" w:cs="Times New Roman"/>
          <w:w w:val="105"/>
          <w:sz w:val="24"/>
          <w:szCs w:val="24"/>
        </w:rPr>
        <w:t>HASSAS</w:t>
      </w:r>
      <w:r w:rsidRPr="00155F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55F8A">
        <w:rPr>
          <w:rFonts w:ascii="Times New Roman" w:hAnsi="Times New Roman" w:cs="Times New Roman"/>
          <w:w w:val="105"/>
          <w:sz w:val="24"/>
          <w:szCs w:val="24"/>
        </w:rPr>
        <w:t>GÖREV</w:t>
      </w:r>
      <w:r w:rsidRPr="00155F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55F8A">
        <w:rPr>
          <w:rFonts w:ascii="Times New Roman" w:hAnsi="Times New Roman" w:cs="Times New Roman"/>
          <w:w w:val="105"/>
          <w:sz w:val="24"/>
          <w:szCs w:val="24"/>
        </w:rPr>
        <w:t xml:space="preserve">ANALİZ </w:t>
      </w:r>
      <w:r w:rsidRPr="00155F8A">
        <w:rPr>
          <w:rFonts w:ascii="Times New Roman" w:hAnsi="Times New Roman" w:cs="Times New Roman"/>
          <w:spacing w:val="-2"/>
          <w:w w:val="105"/>
          <w:sz w:val="24"/>
          <w:szCs w:val="24"/>
        </w:rPr>
        <w:t>FORMU</w:t>
      </w:r>
    </w:p>
    <w:tbl>
      <w:tblPr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309"/>
        <w:gridCol w:w="2552"/>
        <w:gridCol w:w="2126"/>
        <w:gridCol w:w="4536"/>
        <w:gridCol w:w="2484"/>
      </w:tblGrid>
      <w:tr w:rsidR="0043738B" w:rsidRPr="00155F8A" w14:paraId="66B17A28" w14:textId="77777777" w:rsidTr="00155F8A">
        <w:trPr>
          <w:trHeight w:val="165"/>
        </w:trPr>
        <w:tc>
          <w:tcPr>
            <w:tcW w:w="14648" w:type="dxa"/>
            <w:gridSpan w:val="6"/>
            <w:shd w:val="clear" w:color="auto" w:fill="BFBFBF"/>
          </w:tcPr>
          <w:p w14:paraId="262E5B84" w14:textId="77777777" w:rsidR="0043738B" w:rsidRPr="00803E21" w:rsidRDefault="00155F8A" w:rsidP="00803E2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Harcama Birimi:</w:t>
            </w:r>
            <w:r w:rsidR="00CF3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Sağlık Kültür ve Spor Daire Başkanlığı</w:t>
            </w:r>
          </w:p>
          <w:p w14:paraId="5B799E5C" w14:textId="77777777" w:rsidR="00155F8A" w:rsidRPr="00803E21" w:rsidRDefault="00155F8A" w:rsidP="00803E2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3BD0D3B" w14:textId="77777777" w:rsidR="00155F8A" w:rsidRPr="00803E21" w:rsidRDefault="00155F8A" w:rsidP="00155F8A">
            <w:pPr>
              <w:pStyle w:val="TableParagraph"/>
              <w:spacing w:before="6" w:line="138" w:lineRule="exact"/>
              <w:ind w:left="2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3738B" w:rsidRPr="00155F8A" w14:paraId="51E09613" w14:textId="77777777" w:rsidTr="00BA5116">
        <w:trPr>
          <w:trHeight w:val="455"/>
        </w:trPr>
        <w:tc>
          <w:tcPr>
            <w:tcW w:w="14648" w:type="dxa"/>
            <w:gridSpan w:val="6"/>
            <w:shd w:val="clear" w:color="auto" w:fill="auto"/>
          </w:tcPr>
          <w:p w14:paraId="41A835AF" w14:textId="77777777" w:rsidR="00BA5116" w:rsidRDefault="00BA5116" w:rsidP="00155F8A">
            <w:pPr>
              <w:pStyle w:val="TableParagraph"/>
              <w:spacing w:before="6" w:line="138" w:lineRule="exact"/>
              <w:ind w:left="2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D205CA7" w14:textId="77777777" w:rsidR="0043738B" w:rsidRPr="00803E21" w:rsidRDefault="00BA5116" w:rsidP="00803E21">
            <w:pPr>
              <w:pStyle w:val="TableParagraph"/>
              <w:spacing w:line="271" w:lineRule="auto"/>
              <w:ind w:left="637" w:hanging="60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Alt Birim</w:t>
            </w:r>
            <w:r w:rsidR="00155F8A"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  <w:r w:rsidR="00155F8A"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155F8A"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 Kayıt</w:t>
            </w:r>
            <w:r w:rsidR="00155F8A"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155F8A"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</w:t>
            </w:r>
            <w:r w:rsidR="00155F8A"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155F8A"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Kontrol </w:t>
            </w:r>
            <w:r w:rsidR="00155F8A"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Birimi</w:t>
            </w:r>
          </w:p>
          <w:p w14:paraId="0D8F69F5" w14:textId="77777777" w:rsidR="00155F8A" w:rsidRPr="00803E21" w:rsidRDefault="00155F8A" w:rsidP="00155F8A">
            <w:pPr>
              <w:pStyle w:val="TableParagraph"/>
              <w:spacing w:before="6" w:line="138" w:lineRule="exact"/>
              <w:ind w:left="2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3738B" w:rsidRPr="00155F8A" w14:paraId="4E8DF796" w14:textId="77777777" w:rsidTr="00155F8A">
        <w:trPr>
          <w:trHeight w:val="525"/>
        </w:trPr>
        <w:tc>
          <w:tcPr>
            <w:tcW w:w="14648" w:type="dxa"/>
            <w:gridSpan w:val="6"/>
            <w:shd w:val="clear" w:color="auto" w:fill="auto"/>
          </w:tcPr>
          <w:p w14:paraId="2FEA27FA" w14:textId="77777777" w:rsidR="00803E21" w:rsidRDefault="00803E21" w:rsidP="00155F8A">
            <w:pPr>
              <w:pStyle w:val="TableParagraph"/>
              <w:spacing w:line="158" w:lineRule="exact"/>
              <w:ind w:left="17" w:right="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50C69D4" w14:textId="77777777" w:rsidR="0043738B" w:rsidRPr="00803E21" w:rsidRDefault="00155F8A" w:rsidP="00803E21">
            <w:pPr>
              <w:pStyle w:val="TableParagraph"/>
              <w:spacing w:before="21"/>
              <w:ind w:left="1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Görevi</w:t>
            </w: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üstlenen</w:t>
            </w: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hiyerarşik</w:t>
            </w: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amire</w:t>
            </w: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sorumlulukları</w:t>
            </w: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hatırlatılmıştır/hatırlatılmamıştır.</w:t>
            </w:r>
          </w:p>
          <w:p w14:paraId="0844B2DA" w14:textId="77777777" w:rsidR="0043738B" w:rsidRPr="00803E21" w:rsidRDefault="00155F8A" w:rsidP="00155F8A">
            <w:pPr>
              <w:pStyle w:val="TableParagraph"/>
              <w:spacing w:before="21"/>
              <w:ind w:left="1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Birim </w:t>
            </w:r>
            <w:r w:rsidRPr="00803E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Yöneticisi</w:t>
            </w:r>
          </w:p>
        </w:tc>
      </w:tr>
      <w:tr w:rsidR="0043738B" w:rsidRPr="00155F8A" w14:paraId="226037E0" w14:textId="77777777" w:rsidTr="00155F8A">
        <w:trPr>
          <w:trHeight w:val="705"/>
        </w:trPr>
        <w:tc>
          <w:tcPr>
            <w:tcW w:w="641" w:type="dxa"/>
            <w:shd w:val="clear" w:color="auto" w:fill="auto"/>
          </w:tcPr>
          <w:p w14:paraId="37601DA5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E08D9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658BB" w14:textId="77777777" w:rsidR="0043738B" w:rsidRPr="00155F8A" w:rsidRDefault="0043738B" w:rsidP="00155F8A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6C6FE" w14:textId="77777777" w:rsidR="0043738B" w:rsidRPr="00155F8A" w:rsidRDefault="00155F8A" w:rsidP="00155F8A">
            <w:pPr>
              <w:pStyle w:val="TableParagraph"/>
              <w:spacing w:line="13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Sıra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No</w:t>
            </w:r>
          </w:p>
        </w:tc>
        <w:tc>
          <w:tcPr>
            <w:tcW w:w="2309" w:type="dxa"/>
            <w:shd w:val="clear" w:color="auto" w:fill="auto"/>
          </w:tcPr>
          <w:p w14:paraId="7B0CB591" w14:textId="77777777" w:rsidR="0043738B" w:rsidRPr="00155F8A" w:rsidRDefault="0043738B" w:rsidP="00155F8A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E7DD4" w14:textId="77777777" w:rsidR="0043738B" w:rsidRPr="00155F8A" w:rsidRDefault="00155F8A" w:rsidP="00155F8A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Hassas </w:t>
            </w:r>
            <w:r w:rsidRPr="00155F8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Görev</w:t>
            </w:r>
          </w:p>
          <w:p w14:paraId="284DF520" w14:textId="77777777" w:rsidR="0043738B" w:rsidRPr="00155F8A" w:rsidRDefault="00155F8A" w:rsidP="00155F8A">
            <w:pPr>
              <w:pStyle w:val="TableParagraph"/>
              <w:spacing w:before="21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(Faaliyetin/Görevin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Adı)</w:t>
            </w:r>
          </w:p>
        </w:tc>
        <w:tc>
          <w:tcPr>
            <w:tcW w:w="2552" w:type="dxa"/>
            <w:shd w:val="clear" w:color="auto" w:fill="auto"/>
          </w:tcPr>
          <w:p w14:paraId="51C18E90" w14:textId="77777777" w:rsidR="0043738B" w:rsidRPr="00155F8A" w:rsidRDefault="0043738B" w:rsidP="00155F8A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6FE29" w14:textId="77777777" w:rsidR="0043738B" w:rsidRPr="00155F8A" w:rsidRDefault="00155F8A" w:rsidP="00155F8A">
            <w:pPr>
              <w:pStyle w:val="TableParagraph"/>
              <w:spacing w:line="271" w:lineRule="auto"/>
              <w:ind w:left="25" w:righ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Risk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Faktörleri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(Görevin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Yerine</w:t>
            </w:r>
          </w:p>
          <w:p w14:paraId="1AD12830" w14:textId="77777777" w:rsidR="0043738B" w:rsidRPr="00155F8A" w:rsidRDefault="00155F8A" w:rsidP="00155F8A">
            <w:pPr>
              <w:pStyle w:val="TableParagraph"/>
              <w:spacing w:before="2" w:line="141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Getirilmemesinin</w:t>
            </w:r>
            <w:r w:rsidRPr="00155F8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Sonuçları)</w:t>
            </w:r>
          </w:p>
        </w:tc>
        <w:tc>
          <w:tcPr>
            <w:tcW w:w="2126" w:type="dxa"/>
            <w:shd w:val="clear" w:color="auto" w:fill="auto"/>
          </w:tcPr>
          <w:p w14:paraId="64FF833D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AB824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71604" w14:textId="77777777" w:rsidR="0043738B" w:rsidRPr="00155F8A" w:rsidRDefault="0043738B" w:rsidP="00155F8A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48898" w14:textId="77777777" w:rsidR="0043738B" w:rsidRPr="00155F8A" w:rsidRDefault="00155F8A" w:rsidP="00803E21">
            <w:pPr>
              <w:pStyle w:val="TableParagraph"/>
              <w:ind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803E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Risk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Düzeyi**</w:t>
            </w:r>
          </w:p>
        </w:tc>
        <w:tc>
          <w:tcPr>
            <w:tcW w:w="4536" w:type="dxa"/>
            <w:shd w:val="clear" w:color="auto" w:fill="auto"/>
          </w:tcPr>
          <w:p w14:paraId="132913B3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583D5" w14:textId="77777777" w:rsidR="0043738B" w:rsidRPr="00155F8A" w:rsidRDefault="0043738B" w:rsidP="00155F8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F58FE" w14:textId="77777777" w:rsidR="0043738B" w:rsidRPr="00155F8A" w:rsidRDefault="00155F8A" w:rsidP="00155F8A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Prosedürü</w:t>
            </w:r>
          </w:p>
          <w:p w14:paraId="33060794" w14:textId="77777777" w:rsidR="0043738B" w:rsidRPr="00155F8A" w:rsidRDefault="00155F8A" w:rsidP="00155F8A">
            <w:pPr>
              <w:pStyle w:val="TableParagraph"/>
              <w:spacing w:before="21" w:line="141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(Mevcut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Tedbirler/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Kontoller)</w:t>
            </w:r>
          </w:p>
        </w:tc>
        <w:tc>
          <w:tcPr>
            <w:tcW w:w="2484" w:type="dxa"/>
            <w:shd w:val="clear" w:color="auto" w:fill="auto"/>
          </w:tcPr>
          <w:p w14:paraId="095D838C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C4FF9" w14:textId="77777777" w:rsidR="0043738B" w:rsidRPr="00155F8A" w:rsidRDefault="0043738B" w:rsidP="00155F8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4F38D" w14:textId="77777777" w:rsidR="0043738B" w:rsidRPr="00155F8A" w:rsidRDefault="00155F8A" w:rsidP="00155F8A">
            <w:pPr>
              <w:pStyle w:val="TableParagraph"/>
              <w:spacing w:line="180" w:lineRule="atLeas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Hassas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Görevi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Olan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Personel</w:t>
            </w:r>
            <w:r w:rsidRPr="00155F8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Ad-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Soyad</w:t>
            </w:r>
          </w:p>
        </w:tc>
      </w:tr>
      <w:tr w:rsidR="0043738B" w:rsidRPr="00155F8A" w14:paraId="46356A29" w14:textId="77777777" w:rsidTr="00155F8A">
        <w:trPr>
          <w:trHeight w:val="834"/>
        </w:trPr>
        <w:tc>
          <w:tcPr>
            <w:tcW w:w="641" w:type="dxa"/>
            <w:shd w:val="clear" w:color="auto" w:fill="auto"/>
          </w:tcPr>
          <w:p w14:paraId="604C4312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5FA4E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06A57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C4394" w14:textId="77777777" w:rsidR="0043738B" w:rsidRPr="00155F8A" w:rsidRDefault="0043738B" w:rsidP="00155F8A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9528A" w14:textId="77777777" w:rsidR="0043738B" w:rsidRPr="00155F8A" w:rsidRDefault="00155F8A" w:rsidP="00155F8A">
            <w:pPr>
              <w:pStyle w:val="TableParagraph"/>
              <w:spacing w:line="138" w:lineRule="exact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14:paraId="6C3066CD" w14:textId="77777777" w:rsidR="0043738B" w:rsidRPr="00155F8A" w:rsidRDefault="0043738B" w:rsidP="00155F8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4AB2E" w14:textId="77777777" w:rsidR="0043738B" w:rsidRPr="00155F8A" w:rsidRDefault="00155F8A" w:rsidP="00BA5116">
            <w:pPr>
              <w:pStyle w:val="TableParagraph"/>
              <w:spacing w:line="271" w:lineRule="auto"/>
              <w:ind w:left="30" w:right="1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malların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ölçerek/sayarak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teslim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alınması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depoya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yerleştirilmesi</w:t>
            </w:r>
          </w:p>
        </w:tc>
        <w:tc>
          <w:tcPr>
            <w:tcW w:w="2552" w:type="dxa"/>
            <w:shd w:val="clear" w:color="auto" w:fill="auto"/>
          </w:tcPr>
          <w:p w14:paraId="3A87BBFC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375D6" w14:textId="77777777" w:rsidR="0043738B" w:rsidRPr="00155F8A" w:rsidRDefault="0043738B" w:rsidP="00155F8A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C4A91" w14:textId="77777777" w:rsidR="0043738B" w:rsidRPr="00155F8A" w:rsidRDefault="00155F8A" w:rsidP="00155F8A">
            <w:pPr>
              <w:pStyle w:val="TableParagraph"/>
              <w:ind w:left="2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Mali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kayıp,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kamu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zararı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v.s.</w:t>
            </w:r>
          </w:p>
        </w:tc>
        <w:tc>
          <w:tcPr>
            <w:tcW w:w="2126" w:type="dxa"/>
            <w:shd w:val="clear" w:color="auto" w:fill="auto"/>
          </w:tcPr>
          <w:p w14:paraId="11955C85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B0481" w14:textId="77777777" w:rsidR="0043738B" w:rsidRPr="00155F8A" w:rsidRDefault="0043738B" w:rsidP="00155F8A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88675" w14:textId="77777777" w:rsidR="0043738B" w:rsidRPr="00155F8A" w:rsidRDefault="00155F8A" w:rsidP="00155F8A">
            <w:pPr>
              <w:pStyle w:val="TableParagraph"/>
              <w:ind w:right="6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536" w:type="dxa"/>
            <w:shd w:val="clear" w:color="auto" w:fill="auto"/>
          </w:tcPr>
          <w:p w14:paraId="590AF5D1" w14:textId="77777777" w:rsidR="0043738B" w:rsidRPr="00155F8A" w:rsidRDefault="0043738B" w:rsidP="00155F8A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53F6D" w14:textId="77777777" w:rsidR="0043738B" w:rsidRPr="00155F8A" w:rsidRDefault="00155F8A" w:rsidP="00155F8A">
            <w:pPr>
              <w:pStyle w:val="TableParagraph"/>
              <w:spacing w:line="271" w:lineRule="auto"/>
              <w:ind w:left="637" w:hanging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Kontrollerin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ehil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kişilerce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doğru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yapılması</w:t>
            </w:r>
          </w:p>
        </w:tc>
        <w:tc>
          <w:tcPr>
            <w:tcW w:w="2484" w:type="dxa"/>
            <w:shd w:val="clear" w:color="auto" w:fill="auto"/>
          </w:tcPr>
          <w:p w14:paraId="56DEECAC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A658A" w14:textId="77777777" w:rsidR="0043738B" w:rsidRPr="00155F8A" w:rsidRDefault="0043738B" w:rsidP="00155F8A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63DEC" w14:textId="77777777" w:rsidR="0043738B" w:rsidRDefault="00155F8A" w:rsidP="00155F8A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="00BA5116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43023198" w14:textId="77777777" w:rsidR="00BA5116" w:rsidRPr="00155F8A" w:rsidRDefault="00BA5116" w:rsidP="00155F8A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1FB12EB9" w14:textId="77777777" w:rsidTr="00155F8A">
        <w:trPr>
          <w:trHeight w:val="2351"/>
        </w:trPr>
        <w:tc>
          <w:tcPr>
            <w:tcW w:w="641" w:type="dxa"/>
            <w:shd w:val="clear" w:color="auto" w:fill="auto"/>
          </w:tcPr>
          <w:p w14:paraId="0A368DDA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C8756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0CF5A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F72C1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245C3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AEFAF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9B5A3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A0D60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FE994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0941B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E9245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E3F53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04052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07CA8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AFDF6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DCAC4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8998C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74942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221B3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396C2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B7C4D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C5810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B193B" w14:textId="77777777" w:rsidR="0043738B" w:rsidRPr="00155F8A" w:rsidRDefault="0043738B" w:rsidP="00155F8A">
            <w:pPr>
              <w:pStyle w:val="TableParagraph"/>
              <w:spacing w:before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3C7D9" w14:textId="77777777" w:rsidR="0043738B" w:rsidRPr="00155F8A" w:rsidRDefault="00155F8A" w:rsidP="00155F8A">
            <w:pPr>
              <w:pStyle w:val="TableParagraph"/>
              <w:spacing w:before="1" w:line="138" w:lineRule="exact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14:paraId="5B869A62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D978A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B5F3A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10299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D68D8" w14:textId="77777777" w:rsidR="0043738B" w:rsidRPr="00155F8A" w:rsidRDefault="0043738B" w:rsidP="00155F8A">
            <w:pPr>
              <w:pStyle w:val="TableParagraph"/>
              <w:spacing w:befor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C0853" w14:textId="77777777" w:rsidR="0043738B" w:rsidRPr="00155F8A" w:rsidRDefault="00155F8A" w:rsidP="00155F8A">
            <w:pPr>
              <w:pStyle w:val="TableParagraph"/>
              <w:spacing w:line="271" w:lineRule="auto"/>
              <w:ind w:left="640" w:hanging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giriş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kaydının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yapılması</w:t>
            </w:r>
          </w:p>
        </w:tc>
        <w:tc>
          <w:tcPr>
            <w:tcW w:w="2552" w:type="dxa"/>
            <w:shd w:val="clear" w:color="auto" w:fill="auto"/>
          </w:tcPr>
          <w:p w14:paraId="27A83AAF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01FF1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64E9E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2FD29" w14:textId="77777777" w:rsidR="0043738B" w:rsidRPr="00155F8A" w:rsidRDefault="00155F8A" w:rsidP="00155F8A">
            <w:pPr>
              <w:pStyle w:val="TableParagraph"/>
              <w:spacing w:before="1" w:line="271" w:lineRule="auto"/>
              <w:ind w:left="28" w:right="1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Satın alma, bağış, yardım veya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devir şeklinde ambara giren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 giriş kaydına esas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teşkil eden taşınır işlem fişinin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düzenlenmemesi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eksik</w:t>
            </w:r>
            <w:r w:rsidRPr="00155F8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hatalı düzenlenmesi riski</w:t>
            </w:r>
          </w:p>
        </w:tc>
        <w:tc>
          <w:tcPr>
            <w:tcW w:w="2126" w:type="dxa"/>
            <w:shd w:val="clear" w:color="auto" w:fill="auto"/>
          </w:tcPr>
          <w:p w14:paraId="3C66C7BD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98031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7AC2B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4DBB1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CE89F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4F500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7E7A8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EC5A9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1D5FC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B0C7A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A5565" w14:textId="77777777" w:rsidR="0043738B" w:rsidRPr="00155F8A" w:rsidRDefault="0043738B" w:rsidP="00155F8A">
            <w:pPr>
              <w:pStyle w:val="TableParagraph"/>
              <w:spacing w:before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B02EC" w14:textId="77777777" w:rsidR="0043738B" w:rsidRPr="00155F8A" w:rsidRDefault="00155F8A" w:rsidP="00155F8A">
            <w:pPr>
              <w:pStyle w:val="TableParagraph"/>
              <w:ind w:right="6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536" w:type="dxa"/>
            <w:shd w:val="clear" w:color="auto" w:fill="auto"/>
          </w:tcPr>
          <w:p w14:paraId="7CEBDB8B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24C18" w14:textId="77777777" w:rsidR="0043738B" w:rsidRPr="00155F8A" w:rsidRDefault="0043738B" w:rsidP="00155F8A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E2471" w14:textId="77777777" w:rsidR="0043738B" w:rsidRPr="00155F8A" w:rsidRDefault="00155F8A" w:rsidP="00BA5116">
            <w:pPr>
              <w:pStyle w:val="TableParagraph"/>
              <w:spacing w:line="271" w:lineRule="auto"/>
              <w:ind w:left="28" w:right="1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Kayda esas belgelerde yer alan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 cinsi ve miktarı ile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teslim alınan malzemelerin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karşılaştırılması; teslim alınan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malzemelerin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kodlarının, Maliye Bakanlığının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 kod listesine göre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belirlenmesi, kayda esas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belgede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cins,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nitelik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 miktarları eksik ya da hatalı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yazılmış ise, taşınır işlem fişi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düzenlenirken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hataların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düzeltilerek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kayıtlarının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yapılması, giriş kaydına esas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belgede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değerleri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belli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olmayan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 değerlerinin, değer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tespit komisyonu tarafından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belirlenmesi</w:t>
            </w:r>
          </w:p>
        </w:tc>
        <w:tc>
          <w:tcPr>
            <w:tcW w:w="2484" w:type="dxa"/>
            <w:shd w:val="clear" w:color="auto" w:fill="auto"/>
          </w:tcPr>
          <w:p w14:paraId="5208AFEF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23619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2217F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BB264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79B72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31438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B7DD6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75E3F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7791E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E52C2" w14:textId="77777777" w:rsidR="0043738B" w:rsidRPr="00155F8A" w:rsidRDefault="00437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9B4AB" w14:textId="77777777" w:rsidR="0043738B" w:rsidRPr="00155F8A" w:rsidRDefault="0043738B" w:rsidP="00155F8A">
            <w:pPr>
              <w:pStyle w:val="TableParagraph"/>
              <w:spacing w:before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4D5F1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34E065E1" w14:textId="77777777" w:rsidR="0043738B" w:rsidRPr="00155F8A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0BDE27A7" w14:textId="77777777" w:rsidTr="00155F8A">
        <w:trPr>
          <w:trHeight w:val="1965"/>
        </w:trPr>
        <w:tc>
          <w:tcPr>
            <w:tcW w:w="641" w:type="dxa"/>
            <w:shd w:val="clear" w:color="auto" w:fill="auto"/>
          </w:tcPr>
          <w:p w14:paraId="6B5A3BB5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17A0C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422C2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644D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AE5A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A49C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E5EDE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A4E3B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7F058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C41AC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05E4B" w14:textId="77777777" w:rsidR="0043738B" w:rsidRPr="00155F8A" w:rsidRDefault="0043738B" w:rsidP="00BA5116">
            <w:pPr>
              <w:pStyle w:val="TableParagraph"/>
              <w:spacing w:before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E31EC" w14:textId="77777777" w:rsidR="0043738B" w:rsidRPr="00155F8A" w:rsidRDefault="00155F8A" w:rsidP="00BA5116">
            <w:pPr>
              <w:pStyle w:val="TableParagraph"/>
              <w:spacing w:line="13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14:paraId="184DF9F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A1F71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4EED2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AADA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5D050" w14:textId="77777777" w:rsidR="0043738B" w:rsidRPr="00155F8A" w:rsidRDefault="0043738B" w:rsidP="00BA5116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580AD" w14:textId="77777777" w:rsidR="0043738B" w:rsidRPr="00155F8A" w:rsidRDefault="00155F8A" w:rsidP="00BA5116">
            <w:pPr>
              <w:pStyle w:val="TableParagraph"/>
              <w:spacing w:line="271" w:lineRule="auto"/>
              <w:ind w:left="647" w:hanging="6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Dayanıklı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kullanıma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verilmesi</w:t>
            </w:r>
          </w:p>
        </w:tc>
        <w:tc>
          <w:tcPr>
            <w:tcW w:w="2552" w:type="dxa"/>
            <w:shd w:val="clear" w:color="auto" w:fill="auto"/>
          </w:tcPr>
          <w:p w14:paraId="6C765119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22DC9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33BAE" w14:textId="77777777" w:rsidR="0043738B" w:rsidRPr="00155F8A" w:rsidRDefault="0043738B" w:rsidP="00BA5116">
            <w:pPr>
              <w:pStyle w:val="TableParagraph"/>
              <w:spacing w:befor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55CE1" w14:textId="77777777" w:rsidR="0043738B" w:rsidRPr="00155F8A" w:rsidRDefault="00155F8A" w:rsidP="00BA5116">
            <w:pPr>
              <w:pStyle w:val="TableParagraph"/>
              <w:spacing w:line="271" w:lineRule="auto"/>
              <w:ind w:left="37" w:right="24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Dayanıklı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personele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 Teslim Belgesi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düzenlenmeden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verilmesi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sonucu,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malzemelerin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istenilen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zamanda bulunamaması riski</w:t>
            </w:r>
          </w:p>
        </w:tc>
        <w:tc>
          <w:tcPr>
            <w:tcW w:w="2126" w:type="dxa"/>
            <w:shd w:val="clear" w:color="auto" w:fill="auto"/>
          </w:tcPr>
          <w:p w14:paraId="7F88CEF8" w14:textId="77777777" w:rsidR="0043738B" w:rsidRPr="00155F8A" w:rsidRDefault="0043738B" w:rsidP="00BA51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8F8E1" w14:textId="77777777" w:rsidR="0043738B" w:rsidRPr="00155F8A" w:rsidRDefault="0043738B" w:rsidP="00BA51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0A216" w14:textId="77777777" w:rsidR="0043738B" w:rsidRPr="00155F8A" w:rsidRDefault="0043738B" w:rsidP="00BA51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6F15F" w14:textId="77777777" w:rsidR="0043738B" w:rsidRPr="00155F8A" w:rsidRDefault="0043738B" w:rsidP="00BA51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69903" w14:textId="77777777" w:rsidR="0043738B" w:rsidRPr="00155F8A" w:rsidRDefault="0043738B" w:rsidP="00BA5116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8D738" w14:textId="77777777" w:rsidR="0043738B" w:rsidRPr="00155F8A" w:rsidRDefault="00155F8A" w:rsidP="00BA5116">
            <w:pPr>
              <w:pStyle w:val="TableParagraph"/>
              <w:ind w:right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536" w:type="dxa"/>
            <w:shd w:val="clear" w:color="auto" w:fill="auto"/>
          </w:tcPr>
          <w:p w14:paraId="0FB52BA1" w14:textId="77777777" w:rsidR="0043738B" w:rsidRPr="00155F8A" w:rsidRDefault="0043738B" w:rsidP="00BA5116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78061" w14:textId="77777777" w:rsidR="0043738B" w:rsidRPr="00155F8A" w:rsidRDefault="00155F8A" w:rsidP="00BA5116">
            <w:pPr>
              <w:pStyle w:val="TableParagraph"/>
              <w:spacing w:line="271" w:lineRule="auto"/>
              <w:ind w:left="81" w:right="66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Kullanımda olan dayanıklı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tamamının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görevli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 yetkili personelin imzası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karşılığında teslim edilmesi,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böylece dayanıklı taşınırların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verildiği kişi ve bulundukları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yerlerin Taşınır Kayıt Kontrol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Sistemi üzerinde takip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edilmesini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sağlamak</w:t>
            </w:r>
          </w:p>
        </w:tc>
        <w:tc>
          <w:tcPr>
            <w:tcW w:w="2484" w:type="dxa"/>
            <w:shd w:val="clear" w:color="auto" w:fill="auto"/>
          </w:tcPr>
          <w:p w14:paraId="1BE4C841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3363D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486B8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12267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18FEE" w14:textId="77777777" w:rsidR="0043738B" w:rsidRPr="00155F8A" w:rsidRDefault="0043738B" w:rsidP="00BA5116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B4E03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280CBDE8" w14:textId="77777777" w:rsidR="0043738B" w:rsidRPr="00155F8A" w:rsidRDefault="00803E21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</w:t>
            </w:r>
            <w:r w:rsidR="00BA51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09C992C4" w14:textId="77777777" w:rsidTr="00155F8A">
        <w:trPr>
          <w:trHeight w:val="1245"/>
        </w:trPr>
        <w:tc>
          <w:tcPr>
            <w:tcW w:w="641" w:type="dxa"/>
            <w:shd w:val="clear" w:color="auto" w:fill="auto"/>
          </w:tcPr>
          <w:p w14:paraId="64A3F84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78D2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E420B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88108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AD777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8B59E" w14:textId="77777777" w:rsidR="0043738B" w:rsidRPr="00155F8A" w:rsidRDefault="0043738B" w:rsidP="00BA5116">
            <w:pPr>
              <w:pStyle w:val="TableParagraph"/>
              <w:spacing w:before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C2985" w14:textId="77777777" w:rsidR="0043738B" w:rsidRPr="00155F8A" w:rsidRDefault="00155F8A" w:rsidP="00BA5116">
            <w:pPr>
              <w:pStyle w:val="TableParagraph"/>
              <w:spacing w:line="13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9" w:type="dxa"/>
            <w:shd w:val="clear" w:color="auto" w:fill="auto"/>
          </w:tcPr>
          <w:p w14:paraId="6BD192DA" w14:textId="77777777" w:rsidR="0043738B" w:rsidRPr="00155F8A" w:rsidRDefault="00155F8A" w:rsidP="00BA5116">
            <w:pPr>
              <w:pStyle w:val="TableParagraph"/>
              <w:spacing w:before="98" w:line="271" w:lineRule="auto"/>
              <w:ind w:left="61" w:right="48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Muayene ve kabul işlemi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hemen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yapılamayan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 ederek teslim almak,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bunların kesin kabulü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yapılmadan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kullanıma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verilmesini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önlemek</w:t>
            </w:r>
          </w:p>
        </w:tc>
        <w:tc>
          <w:tcPr>
            <w:tcW w:w="2552" w:type="dxa"/>
            <w:shd w:val="clear" w:color="auto" w:fill="auto"/>
          </w:tcPr>
          <w:p w14:paraId="61FBB698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8D9BC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5C615" w14:textId="77777777" w:rsidR="0043738B" w:rsidRPr="00155F8A" w:rsidRDefault="00155F8A" w:rsidP="00BA5116">
            <w:pPr>
              <w:pStyle w:val="TableParagraph"/>
              <w:spacing w:line="271" w:lineRule="auto"/>
              <w:ind w:left="129" w:right="11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Kamu zararına sebebiyet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verme riski, taşınır geçici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alındısının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düzenlenmemesi</w:t>
            </w:r>
          </w:p>
        </w:tc>
        <w:tc>
          <w:tcPr>
            <w:tcW w:w="2126" w:type="dxa"/>
            <w:shd w:val="clear" w:color="auto" w:fill="auto"/>
          </w:tcPr>
          <w:p w14:paraId="53ECE3BA" w14:textId="77777777" w:rsidR="0043738B" w:rsidRPr="00155F8A" w:rsidRDefault="0043738B" w:rsidP="00BA51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93714" w14:textId="77777777" w:rsidR="0043738B" w:rsidRPr="00155F8A" w:rsidRDefault="0043738B" w:rsidP="00BA51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2D24F" w14:textId="77777777" w:rsidR="0043738B" w:rsidRPr="00155F8A" w:rsidRDefault="0043738B" w:rsidP="00BA5116">
            <w:pPr>
              <w:pStyle w:val="TableParagraph"/>
              <w:spacing w:before="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AE496" w14:textId="77777777" w:rsidR="0043738B" w:rsidRPr="00155F8A" w:rsidRDefault="00155F8A" w:rsidP="00BA5116">
            <w:pPr>
              <w:pStyle w:val="TableParagraph"/>
              <w:ind w:right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536" w:type="dxa"/>
            <w:shd w:val="clear" w:color="auto" w:fill="auto"/>
          </w:tcPr>
          <w:p w14:paraId="45A017B2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9F343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624E2" w14:textId="77777777" w:rsidR="0043738B" w:rsidRPr="00155F8A" w:rsidRDefault="00155F8A" w:rsidP="00BA5116">
            <w:pPr>
              <w:pStyle w:val="TableParagraph"/>
              <w:spacing w:line="271" w:lineRule="auto"/>
              <w:ind w:left="42" w:right="26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Kontrollerin ehil kişilerce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yapılması,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işlem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basamaklarına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uygun hareket edilmesi</w:t>
            </w:r>
          </w:p>
        </w:tc>
        <w:tc>
          <w:tcPr>
            <w:tcW w:w="2484" w:type="dxa"/>
            <w:shd w:val="clear" w:color="auto" w:fill="auto"/>
          </w:tcPr>
          <w:p w14:paraId="2FB1E03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4AB2D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7B278" w14:textId="77777777" w:rsidR="0043738B" w:rsidRPr="00155F8A" w:rsidRDefault="0043738B" w:rsidP="00BA5116">
            <w:pPr>
              <w:pStyle w:val="TableParagraph"/>
              <w:spacing w:befor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66643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2C6DC273" w14:textId="77777777" w:rsidR="0043738B" w:rsidRPr="00155F8A" w:rsidRDefault="00803E21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</w:t>
            </w:r>
            <w:r w:rsidR="00BA51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3B6BB763" w14:textId="77777777" w:rsidTr="00155F8A">
        <w:trPr>
          <w:trHeight w:val="885"/>
        </w:trPr>
        <w:tc>
          <w:tcPr>
            <w:tcW w:w="641" w:type="dxa"/>
            <w:shd w:val="clear" w:color="auto" w:fill="auto"/>
          </w:tcPr>
          <w:p w14:paraId="15102CA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D5557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FA23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E7630" w14:textId="77777777" w:rsidR="0043738B" w:rsidRPr="00155F8A" w:rsidRDefault="0043738B" w:rsidP="00BA5116">
            <w:pPr>
              <w:pStyle w:val="TableParagraph"/>
              <w:spacing w:before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8EC5A" w14:textId="77777777" w:rsidR="0043738B" w:rsidRPr="00155F8A" w:rsidRDefault="00155F8A" w:rsidP="00BA5116">
            <w:pPr>
              <w:pStyle w:val="TableParagraph"/>
              <w:spacing w:before="1" w:line="13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309" w:type="dxa"/>
            <w:shd w:val="clear" w:color="auto" w:fill="auto"/>
          </w:tcPr>
          <w:p w14:paraId="1BAFF52A" w14:textId="77777777" w:rsidR="0043738B" w:rsidRPr="00155F8A" w:rsidRDefault="00155F8A" w:rsidP="00BA5116">
            <w:pPr>
              <w:pStyle w:val="TableParagraph"/>
              <w:spacing w:before="98" w:line="271" w:lineRule="auto"/>
              <w:ind w:left="20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yangına,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ıslanmaya,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bozulmaya, çalınmaya ve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benzeri tehlikelere karşı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korunması için gerekli</w:t>
            </w:r>
          </w:p>
        </w:tc>
        <w:tc>
          <w:tcPr>
            <w:tcW w:w="2552" w:type="dxa"/>
            <w:shd w:val="clear" w:color="auto" w:fill="auto"/>
          </w:tcPr>
          <w:p w14:paraId="485D1623" w14:textId="77777777" w:rsidR="0043738B" w:rsidRPr="00155F8A" w:rsidRDefault="0043738B" w:rsidP="00BA5116">
            <w:pPr>
              <w:pStyle w:val="TableParagraph"/>
              <w:spacing w:befor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71A4D" w14:textId="77777777" w:rsidR="0043738B" w:rsidRPr="00155F8A" w:rsidRDefault="00155F8A" w:rsidP="00BA5116">
            <w:pPr>
              <w:pStyle w:val="TableParagraph"/>
              <w:spacing w:line="271" w:lineRule="auto"/>
              <w:ind w:left="721" w:hanging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Kamu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zararına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sebebiyet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verme</w:t>
            </w:r>
          </w:p>
        </w:tc>
        <w:tc>
          <w:tcPr>
            <w:tcW w:w="2126" w:type="dxa"/>
            <w:shd w:val="clear" w:color="auto" w:fill="auto"/>
          </w:tcPr>
          <w:p w14:paraId="1528D0CB" w14:textId="77777777" w:rsidR="0043738B" w:rsidRPr="00155F8A" w:rsidRDefault="0043738B" w:rsidP="00BA51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EC6E6" w14:textId="77777777" w:rsidR="0043738B" w:rsidRPr="00155F8A" w:rsidRDefault="0043738B" w:rsidP="00BA5116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14683" w14:textId="77777777" w:rsidR="0043738B" w:rsidRPr="00155F8A" w:rsidRDefault="00155F8A" w:rsidP="00BA5116">
            <w:pPr>
              <w:pStyle w:val="TableParagraph"/>
              <w:ind w:right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536" w:type="dxa"/>
            <w:shd w:val="clear" w:color="auto" w:fill="auto"/>
          </w:tcPr>
          <w:p w14:paraId="447AEB14" w14:textId="77777777" w:rsidR="0043738B" w:rsidRPr="00155F8A" w:rsidRDefault="0043738B" w:rsidP="00BA5116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92FCA" w14:textId="77777777" w:rsidR="0043738B" w:rsidRPr="00155F8A" w:rsidRDefault="00155F8A" w:rsidP="00BA5116">
            <w:pPr>
              <w:pStyle w:val="TableParagraph"/>
              <w:spacing w:line="271" w:lineRule="auto"/>
              <w:ind w:left="81" w:right="6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Kontrollerin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doğru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yapılması,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gerekli tedbirlerin alınarak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emniyete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alınması</w:t>
            </w:r>
          </w:p>
        </w:tc>
        <w:tc>
          <w:tcPr>
            <w:tcW w:w="2484" w:type="dxa"/>
            <w:shd w:val="clear" w:color="auto" w:fill="auto"/>
          </w:tcPr>
          <w:p w14:paraId="21CB23D6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A9F37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AA59F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562097C8" w14:textId="77777777" w:rsidR="0043738B" w:rsidRPr="00155F8A" w:rsidRDefault="00803E21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</w:t>
            </w:r>
            <w:r w:rsidR="00BA51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688E8682" w14:textId="77777777" w:rsidTr="00155F8A">
        <w:trPr>
          <w:trHeight w:val="885"/>
        </w:trPr>
        <w:tc>
          <w:tcPr>
            <w:tcW w:w="641" w:type="dxa"/>
            <w:shd w:val="clear" w:color="auto" w:fill="auto"/>
          </w:tcPr>
          <w:p w14:paraId="2E6721BD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62228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931D9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A1917" w14:textId="77777777" w:rsidR="0043738B" w:rsidRPr="00155F8A" w:rsidRDefault="0043738B" w:rsidP="00BA5116">
            <w:pPr>
              <w:pStyle w:val="TableParagraph"/>
              <w:spacing w:before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1573A" w14:textId="77777777" w:rsidR="0043738B" w:rsidRPr="00155F8A" w:rsidRDefault="00155F8A" w:rsidP="00BA5116">
            <w:pPr>
              <w:pStyle w:val="TableParagraph"/>
              <w:spacing w:before="1" w:line="13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309" w:type="dxa"/>
            <w:shd w:val="clear" w:color="auto" w:fill="auto"/>
          </w:tcPr>
          <w:p w14:paraId="43FC3E09" w14:textId="77777777" w:rsidR="0043738B" w:rsidRPr="00155F8A" w:rsidRDefault="00155F8A" w:rsidP="00BA5116">
            <w:pPr>
              <w:pStyle w:val="TableParagraph"/>
              <w:spacing w:before="98" w:line="271" w:lineRule="auto"/>
              <w:ind w:left="23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Kullanımda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bulunan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dayanıklı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bulundukları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yerde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 etmek, sayımlarını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yapmak ve yaptırmak</w:t>
            </w:r>
          </w:p>
        </w:tc>
        <w:tc>
          <w:tcPr>
            <w:tcW w:w="2552" w:type="dxa"/>
            <w:shd w:val="clear" w:color="auto" w:fill="auto"/>
          </w:tcPr>
          <w:p w14:paraId="3EE4C3C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6667A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64C55" w14:textId="77777777" w:rsidR="0043738B" w:rsidRPr="00155F8A" w:rsidRDefault="00155F8A" w:rsidP="00BA5116">
            <w:pPr>
              <w:pStyle w:val="TableParagraph"/>
              <w:ind w:left="20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Kamu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zararı</w:t>
            </w:r>
          </w:p>
        </w:tc>
        <w:tc>
          <w:tcPr>
            <w:tcW w:w="2126" w:type="dxa"/>
            <w:shd w:val="clear" w:color="auto" w:fill="auto"/>
          </w:tcPr>
          <w:p w14:paraId="77AB35F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128F3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D00B8" w14:textId="77777777" w:rsidR="0043738B" w:rsidRPr="00155F8A" w:rsidRDefault="00155F8A" w:rsidP="00085CCB">
            <w:pPr>
              <w:pStyle w:val="TableParagraph"/>
              <w:ind w:right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536" w:type="dxa"/>
            <w:shd w:val="clear" w:color="auto" w:fill="auto"/>
          </w:tcPr>
          <w:p w14:paraId="67A151DB" w14:textId="77777777" w:rsidR="0043738B" w:rsidRPr="00155F8A" w:rsidRDefault="00155F8A" w:rsidP="00BA5116">
            <w:pPr>
              <w:pStyle w:val="TableParagraph"/>
              <w:spacing w:before="98" w:line="271" w:lineRule="auto"/>
              <w:ind w:left="73" w:right="6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Hazırlayan kışinin bilinçli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olması, birimdeki tüm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kayıtlı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olduğundan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emin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olunması</w:t>
            </w:r>
          </w:p>
        </w:tc>
        <w:tc>
          <w:tcPr>
            <w:tcW w:w="2484" w:type="dxa"/>
            <w:shd w:val="clear" w:color="auto" w:fill="auto"/>
          </w:tcPr>
          <w:p w14:paraId="32CE358C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9006C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1EA6E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3E4B4478" w14:textId="77777777" w:rsidR="0043738B" w:rsidRPr="00155F8A" w:rsidRDefault="00803E21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</w:t>
            </w:r>
            <w:r w:rsidR="00BA51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5D8D35E4" w14:textId="77777777" w:rsidTr="00155F8A">
        <w:trPr>
          <w:trHeight w:val="2145"/>
        </w:trPr>
        <w:tc>
          <w:tcPr>
            <w:tcW w:w="641" w:type="dxa"/>
            <w:shd w:val="clear" w:color="auto" w:fill="auto"/>
          </w:tcPr>
          <w:p w14:paraId="3ECB1E0A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C464B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16ADC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D5BEE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C836A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A5E1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75C82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4D91D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DA3156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3773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20B9E3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83BEA" w14:textId="77777777" w:rsidR="0043738B" w:rsidRPr="00155F8A" w:rsidRDefault="0043738B" w:rsidP="00BA5116">
            <w:pPr>
              <w:pStyle w:val="TableParagraph"/>
              <w:spacing w:before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F62FD" w14:textId="77777777" w:rsidR="0043738B" w:rsidRPr="00155F8A" w:rsidRDefault="00155F8A" w:rsidP="00BA5116">
            <w:pPr>
              <w:pStyle w:val="TableParagraph"/>
              <w:spacing w:line="13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309" w:type="dxa"/>
            <w:shd w:val="clear" w:color="auto" w:fill="auto"/>
          </w:tcPr>
          <w:p w14:paraId="46355BBA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CC3EB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4BD93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99AE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7618F" w14:textId="77777777" w:rsidR="0043738B" w:rsidRPr="00155F8A" w:rsidRDefault="0043738B" w:rsidP="00BA5116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69126" w14:textId="77777777" w:rsidR="0043738B" w:rsidRPr="00155F8A" w:rsidRDefault="00155F8A" w:rsidP="00085CCB">
            <w:pPr>
              <w:pStyle w:val="TableParagraph"/>
              <w:spacing w:line="271" w:lineRule="auto"/>
              <w:ind w:left="371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ambardan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çıkış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kaydının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yapılması.</w:t>
            </w:r>
          </w:p>
        </w:tc>
        <w:tc>
          <w:tcPr>
            <w:tcW w:w="2552" w:type="dxa"/>
            <w:shd w:val="clear" w:color="auto" w:fill="auto"/>
          </w:tcPr>
          <w:p w14:paraId="0B0B55B8" w14:textId="77777777" w:rsidR="0043738B" w:rsidRPr="00155F8A" w:rsidRDefault="00155F8A" w:rsidP="00BA5116">
            <w:pPr>
              <w:pStyle w:val="TableParagraph"/>
              <w:spacing w:before="98" w:line="271" w:lineRule="auto"/>
              <w:ind w:left="102" w:right="86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Devir nedeniyle ambardan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çıkarılan ya da kullanılamaz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hale gelmesi nedeniyle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hurdaya ayrılan taşınırlarla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ambarda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muhafaza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sırasında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kaybolan veya çalınan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çıkış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kaydına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esas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teşkil eden taşınır işlem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fişlerinin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düzenlenmemesi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sonucu kayıt bilgilerine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ulaşılamama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riski</w:t>
            </w:r>
          </w:p>
        </w:tc>
        <w:tc>
          <w:tcPr>
            <w:tcW w:w="2126" w:type="dxa"/>
            <w:shd w:val="clear" w:color="auto" w:fill="auto"/>
          </w:tcPr>
          <w:p w14:paraId="4CE4316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9550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ECD7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E5B9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BF97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DDC4A" w14:textId="77777777" w:rsidR="0043738B" w:rsidRPr="00155F8A" w:rsidRDefault="0043738B" w:rsidP="00085CC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8D42E" w14:textId="77777777" w:rsidR="0043738B" w:rsidRPr="00155F8A" w:rsidRDefault="00155F8A" w:rsidP="00085CCB">
            <w:pPr>
              <w:pStyle w:val="TableParagraph"/>
              <w:ind w:right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536" w:type="dxa"/>
            <w:shd w:val="clear" w:color="auto" w:fill="auto"/>
          </w:tcPr>
          <w:p w14:paraId="7110C59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A4798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95C2D" w14:textId="77777777" w:rsidR="0043738B" w:rsidRPr="00155F8A" w:rsidRDefault="00155F8A" w:rsidP="00BA5116">
            <w:pPr>
              <w:pStyle w:val="TableParagraph"/>
              <w:spacing w:line="271" w:lineRule="auto"/>
              <w:ind w:left="102" w:right="8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Çıkışı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yapılan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tüm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taşınırların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çıkış kayıtlarına esas olacak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işlem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fişlerinin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tam</w:t>
            </w:r>
            <w:r w:rsidRPr="00155F8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hatasız bir şekilde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düzenlenmesini ve böylece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ambar mevcudu ile sistem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kayıtlarının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uyumlu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olmasını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sağlamak.</w:t>
            </w:r>
          </w:p>
        </w:tc>
        <w:tc>
          <w:tcPr>
            <w:tcW w:w="2484" w:type="dxa"/>
            <w:shd w:val="clear" w:color="auto" w:fill="auto"/>
          </w:tcPr>
          <w:p w14:paraId="20F1E88A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2C6D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2A4E7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D35B9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29ACC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B984D6" w14:textId="77777777" w:rsidR="0043738B" w:rsidRPr="00155F8A" w:rsidRDefault="0043738B" w:rsidP="00BA5116">
            <w:pPr>
              <w:pStyle w:val="TableParagraph"/>
              <w:spacing w:before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9ED5D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58841101" w14:textId="77777777" w:rsidR="0043738B" w:rsidRPr="00155F8A" w:rsidRDefault="00085CCB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 </w:t>
            </w:r>
            <w:r w:rsidR="00BA51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</w:tbl>
    <w:p w14:paraId="0D596690" w14:textId="77777777" w:rsidR="0043738B" w:rsidRPr="00155F8A" w:rsidRDefault="0043738B" w:rsidP="00BA5116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  <w:sectPr w:rsidR="0043738B" w:rsidRPr="00155F8A" w:rsidSect="00155F8A">
          <w:headerReference w:type="default" r:id="rId6"/>
          <w:type w:val="continuous"/>
          <w:pgSz w:w="16840" w:h="11910" w:orient="landscape"/>
          <w:pgMar w:top="992" w:right="992" w:bottom="280" w:left="992" w:header="708" w:footer="708" w:gutter="0"/>
          <w:cols w:space="708"/>
          <w:docGrid w:linePitch="299"/>
        </w:sectPr>
      </w:pPr>
    </w:p>
    <w:p w14:paraId="39C06A05" w14:textId="77777777" w:rsidR="0043738B" w:rsidRPr="00155F8A" w:rsidRDefault="0043738B" w:rsidP="00BA5116">
      <w:pPr>
        <w:pStyle w:val="GvdeMetni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309"/>
        <w:gridCol w:w="2552"/>
        <w:gridCol w:w="2126"/>
        <w:gridCol w:w="4678"/>
        <w:gridCol w:w="2268"/>
      </w:tblGrid>
      <w:tr w:rsidR="0043738B" w:rsidRPr="00155F8A" w14:paraId="6BE5F719" w14:textId="77777777" w:rsidTr="00155F8A">
        <w:trPr>
          <w:trHeight w:val="885"/>
        </w:trPr>
        <w:tc>
          <w:tcPr>
            <w:tcW w:w="641" w:type="dxa"/>
            <w:shd w:val="clear" w:color="auto" w:fill="auto"/>
          </w:tcPr>
          <w:p w14:paraId="25B01523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7B8F4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F4F4A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1C464" w14:textId="77777777" w:rsidR="0043738B" w:rsidRPr="00155F8A" w:rsidRDefault="0043738B" w:rsidP="00BA5116">
            <w:pPr>
              <w:pStyle w:val="TableParagraph"/>
              <w:spacing w:before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8097F" w14:textId="77777777" w:rsidR="0043738B" w:rsidRPr="00155F8A" w:rsidRDefault="00155F8A" w:rsidP="00BA5116">
            <w:pPr>
              <w:pStyle w:val="TableParagraph"/>
              <w:spacing w:before="1" w:line="13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2309" w:type="dxa"/>
            <w:shd w:val="clear" w:color="auto" w:fill="auto"/>
          </w:tcPr>
          <w:p w14:paraId="4BB10675" w14:textId="77777777" w:rsidR="0043738B" w:rsidRPr="00155F8A" w:rsidRDefault="00155F8A" w:rsidP="00BA5116">
            <w:pPr>
              <w:pStyle w:val="TableParagraph"/>
              <w:spacing w:before="98" w:line="271" w:lineRule="auto"/>
              <w:ind w:left="23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Kullanımda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bulunan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dayanıklı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taşınırları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bulundukları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yerde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 etmek, sayımlarını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yapmak ve yaptırmak</w:t>
            </w:r>
          </w:p>
        </w:tc>
        <w:tc>
          <w:tcPr>
            <w:tcW w:w="2552" w:type="dxa"/>
            <w:shd w:val="clear" w:color="auto" w:fill="auto"/>
          </w:tcPr>
          <w:p w14:paraId="61518E9E" w14:textId="77777777" w:rsidR="0043738B" w:rsidRPr="00155F8A" w:rsidRDefault="0043738B" w:rsidP="00BA5116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9349E" w14:textId="77777777" w:rsidR="0043738B" w:rsidRPr="00155F8A" w:rsidRDefault="00155F8A" w:rsidP="00BA5116">
            <w:pPr>
              <w:pStyle w:val="TableParagraph"/>
              <w:spacing w:line="271" w:lineRule="auto"/>
              <w:ind w:left="22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Kamu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zararı,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işin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yapılmasına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engel olma, iş yapamama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durumu</w:t>
            </w:r>
          </w:p>
        </w:tc>
        <w:tc>
          <w:tcPr>
            <w:tcW w:w="2126" w:type="dxa"/>
            <w:shd w:val="clear" w:color="auto" w:fill="auto"/>
          </w:tcPr>
          <w:p w14:paraId="77C4567B" w14:textId="77777777" w:rsidR="0043738B" w:rsidRPr="00155F8A" w:rsidRDefault="0043738B" w:rsidP="00085C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698A8" w14:textId="77777777" w:rsidR="0043738B" w:rsidRPr="00155F8A" w:rsidRDefault="0043738B" w:rsidP="00085CCB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B3521" w14:textId="77777777" w:rsidR="0043738B" w:rsidRPr="00155F8A" w:rsidRDefault="00155F8A" w:rsidP="00085CCB">
            <w:pPr>
              <w:pStyle w:val="TableParagraph"/>
              <w:ind w:left="2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678" w:type="dxa"/>
            <w:shd w:val="clear" w:color="auto" w:fill="auto"/>
          </w:tcPr>
          <w:p w14:paraId="4E82137F" w14:textId="77777777" w:rsidR="0043738B" w:rsidRPr="00155F8A" w:rsidRDefault="0043738B" w:rsidP="00085CCB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2C72D" w14:textId="77777777" w:rsidR="0043738B" w:rsidRPr="00155F8A" w:rsidRDefault="00155F8A" w:rsidP="00085CCB">
            <w:pPr>
              <w:pStyle w:val="TableParagraph"/>
              <w:spacing w:line="271" w:lineRule="auto"/>
              <w:ind w:left="196" w:right="62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Yüksek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stok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kontrolünü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belirli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aralıklarla düzenli tutmak</w:t>
            </w:r>
          </w:p>
        </w:tc>
        <w:tc>
          <w:tcPr>
            <w:tcW w:w="2268" w:type="dxa"/>
            <w:shd w:val="clear" w:color="auto" w:fill="auto"/>
          </w:tcPr>
          <w:p w14:paraId="0A0FF399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0FDF0" w14:textId="77777777" w:rsidR="0043738B" w:rsidRPr="00155F8A" w:rsidRDefault="0043738B" w:rsidP="00BA511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AB35C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215F9BBA" w14:textId="77777777" w:rsidR="0043738B" w:rsidRPr="00155F8A" w:rsidRDefault="00BA5116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6DC170C7" w14:textId="77777777" w:rsidTr="00155F8A">
        <w:trPr>
          <w:trHeight w:val="705"/>
        </w:trPr>
        <w:tc>
          <w:tcPr>
            <w:tcW w:w="641" w:type="dxa"/>
            <w:shd w:val="clear" w:color="auto" w:fill="auto"/>
          </w:tcPr>
          <w:p w14:paraId="704573B0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41FA6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EEEC3" w14:textId="77777777" w:rsidR="0043738B" w:rsidRPr="00155F8A" w:rsidRDefault="0043738B" w:rsidP="00BA5116">
            <w:pPr>
              <w:pStyle w:val="TableParagraph"/>
              <w:spacing w:before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A5EF1" w14:textId="77777777" w:rsidR="0043738B" w:rsidRPr="00155F8A" w:rsidRDefault="00155F8A" w:rsidP="00BA5116">
            <w:pPr>
              <w:pStyle w:val="TableParagraph"/>
              <w:spacing w:line="13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309" w:type="dxa"/>
            <w:shd w:val="clear" w:color="auto" w:fill="auto"/>
          </w:tcPr>
          <w:p w14:paraId="2D2934EB" w14:textId="77777777" w:rsidR="0043738B" w:rsidRPr="00155F8A" w:rsidRDefault="0043738B" w:rsidP="00BA5116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FEE65" w14:textId="77777777" w:rsidR="0043738B" w:rsidRPr="00155F8A" w:rsidRDefault="00155F8A" w:rsidP="00085CCB">
            <w:pPr>
              <w:pStyle w:val="TableParagraph"/>
              <w:spacing w:line="271" w:lineRule="auto"/>
              <w:ind w:left="457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yıl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sonu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işlemlerini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gerçekleştirmek</w:t>
            </w:r>
          </w:p>
        </w:tc>
        <w:tc>
          <w:tcPr>
            <w:tcW w:w="2552" w:type="dxa"/>
            <w:shd w:val="clear" w:color="auto" w:fill="auto"/>
          </w:tcPr>
          <w:p w14:paraId="49C9560F" w14:textId="77777777" w:rsidR="0043738B" w:rsidRPr="00155F8A" w:rsidRDefault="0043738B" w:rsidP="00BA5116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74E39" w14:textId="77777777" w:rsidR="0043738B" w:rsidRPr="00155F8A" w:rsidRDefault="00155F8A" w:rsidP="00BA5116">
            <w:pPr>
              <w:pStyle w:val="TableParagraph"/>
              <w:spacing w:line="271" w:lineRule="auto"/>
              <w:ind w:left="268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Kamu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zararı,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cezai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işlem,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mevzuata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uygunsuzluk</w:t>
            </w:r>
          </w:p>
        </w:tc>
        <w:tc>
          <w:tcPr>
            <w:tcW w:w="2126" w:type="dxa"/>
            <w:shd w:val="clear" w:color="auto" w:fill="auto"/>
          </w:tcPr>
          <w:p w14:paraId="6980B333" w14:textId="77777777" w:rsidR="0043738B" w:rsidRPr="00155F8A" w:rsidRDefault="0043738B" w:rsidP="00085CCB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7AB35" w14:textId="77777777" w:rsidR="0043738B" w:rsidRPr="00155F8A" w:rsidRDefault="00155F8A" w:rsidP="00085CCB">
            <w:pPr>
              <w:pStyle w:val="TableParagraph"/>
              <w:ind w:left="2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678" w:type="dxa"/>
            <w:shd w:val="clear" w:color="auto" w:fill="auto"/>
          </w:tcPr>
          <w:p w14:paraId="691FD782" w14:textId="77777777" w:rsidR="0043738B" w:rsidRPr="00155F8A" w:rsidRDefault="00155F8A" w:rsidP="00085CCB">
            <w:pPr>
              <w:pStyle w:val="TableParagraph"/>
              <w:spacing w:before="98" w:line="271" w:lineRule="auto"/>
              <w:ind w:left="141" w:right="12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Hazırlayan kişinin bilinçli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olması,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ilgili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yönetmeliklere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uygun işlem yapılması</w:t>
            </w:r>
          </w:p>
        </w:tc>
        <w:tc>
          <w:tcPr>
            <w:tcW w:w="2268" w:type="dxa"/>
            <w:shd w:val="clear" w:color="auto" w:fill="auto"/>
          </w:tcPr>
          <w:p w14:paraId="059B8C78" w14:textId="77777777" w:rsidR="0043738B" w:rsidRPr="00155F8A" w:rsidRDefault="0043738B" w:rsidP="00BA5116">
            <w:pPr>
              <w:pStyle w:val="TableParagraph"/>
              <w:spacing w:befor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87CD5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3289DBC9" w14:textId="77777777" w:rsidR="0043738B" w:rsidRPr="00155F8A" w:rsidRDefault="00BA5116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47D4C486" w14:textId="77777777" w:rsidTr="00155F8A">
        <w:trPr>
          <w:trHeight w:val="705"/>
        </w:trPr>
        <w:tc>
          <w:tcPr>
            <w:tcW w:w="641" w:type="dxa"/>
            <w:shd w:val="clear" w:color="auto" w:fill="auto"/>
          </w:tcPr>
          <w:p w14:paraId="31107C6D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23E6F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2042F" w14:textId="77777777" w:rsidR="0043738B" w:rsidRPr="00155F8A" w:rsidRDefault="0043738B" w:rsidP="00BA5116">
            <w:pPr>
              <w:pStyle w:val="TableParagraph"/>
              <w:spacing w:before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77371" w14:textId="77777777" w:rsidR="0043738B" w:rsidRPr="00155F8A" w:rsidRDefault="00155F8A" w:rsidP="00BA5116">
            <w:pPr>
              <w:pStyle w:val="TableParagraph"/>
              <w:spacing w:line="138" w:lineRule="exac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2309" w:type="dxa"/>
            <w:shd w:val="clear" w:color="auto" w:fill="auto"/>
          </w:tcPr>
          <w:p w14:paraId="38646CF9" w14:textId="77777777" w:rsidR="0043738B" w:rsidRPr="00155F8A" w:rsidRDefault="00155F8A" w:rsidP="00BA5116">
            <w:pPr>
              <w:pStyle w:val="TableParagraph"/>
              <w:spacing w:before="98" w:line="271" w:lineRule="auto"/>
              <w:ind w:left="23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Harcama biriminin malzeme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ihtiyaç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planlamasına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yardımcı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olmak</w:t>
            </w:r>
          </w:p>
        </w:tc>
        <w:tc>
          <w:tcPr>
            <w:tcW w:w="2552" w:type="dxa"/>
            <w:shd w:val="clear" w:color="auto" w:fill="auto"/>
          </w:tcPr>
          <w:p w14:paraId="7FB56BC3" w14:textId="77777777" w:rsidR="0043738B" w:rsidRPr="00155F8A" w:rsidRDefault="0043738B" w:rsidP="00BA5116">
            <w:pPr>
              <w:pStyle w:val="TableParagraph"/>
              <w:spacing w:befor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419D7" w14:textId="77777777" w:rsidR="0043738B" w:rsidRPr="00155F8A" w:rsidRDefault="00155F8A" w:rsidP="00BA5116">
            <w:pPr>
              <w:pStyle w:val="TableParagraph"/>
              <w:ind w:left="20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Kamu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zararı,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itibar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kaybı</w:t>
            </w:r>
          </w:p>
        </w:tc>
        <w:tc>
          <w:tcPr>
            <w:tcW w:w="2126" w:type="dxa"/>
            <w:shd w:val="clear" w:color="auto" w:fill="auto"/>
          </w:tcPr>
          <w:p w14:paraId="48902CA4" w14:textId="77777777" w:rsidR="0043738B" w:rsidRPr="00155F8A" w:rsidRDefault="0043738B" w:rsidP="00085CCB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D59D5" w14:textId="77777777" w:rsidR="0043738B" w:rsidRPr="00155F8A" w:rsidRDefault="00155F8A" w:rsidP="00085CCB">
            <w:pPr>
              <w:pStyle w:val="TableParagraph"/>
              <w:ind w:left="2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678" w:type="dxa"/>
            <w:shd w:val="clear" w:color="auto" w:fill="auto"/>
          </w:tcPr>
          <w:p w14:paraId="413C1A71" w14:textId="77777777" w:rsidR="0043738B" w:rsidRPr="00155F8A" w:rsidRDefault="00155F8A" w:rsidP="00085CCB">
            <w:pPr>
              <w:pStyle w:val="TableParagraph"/>
              <w:spacing w:before="98" w:line="271" w:lineRule="auto"/>
              <w:ind w:left="22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Kontrollerin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doğru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yapılması,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ihtiyaçların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bilinçli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bir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şekilde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belirlenmesi</w:t>
            </w:r>
          </w:p>
        </w:tc>
        <w:tc>
          <w:tcPr>
            <w:tcW w:w="2268" w:type="dxa"/>
            <w:shd w:val="clear" w:color="auto" w:fill="auto"/>
          </w:tcPr>
          <w:p w14:paraId="39CF47A1" w14:textId="77777777" w:rsidR="0043738B" w:rsidRPr="00155F8A" w:rsidRDefault="0043738B" w:rsidP="00BA5116">
            <w:pPr>
              <w:pStyle w:val="TableParagraph"/>
              <w:spacing w:befor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BB883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56E26F4D" w14:textId="77777777" w:rsidR="0043738B" w:rsidRPr="00155F8A" w:rsidRDefault="00BA5116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715AEF3D" w14:textId="77777777" w:rsidTr="00155F8A">
        <w:trPr>
          <w:trHeight w:val="688"/>
        </w:trPr>
        <w:tc>
          <w:tcPr>
            <w:tcW w:w="641" w:type="dxa"/>
            <w:shd w:val="clear" w:color="auto" w:fill="auto"/>
          </w:tcPr>
          <w:p w14:paraId="48842391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5582E" w14:textId="77777777" w:rsidR="0043738B" w:rsidRPr="00155F8A" w:rsidRDefault="0043738B" w:rsidP="00BA511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4A2C5" w14:textId="77777777" w:rsidR="0043738B" w:rsidRPr="00155F8A" w:rsidRDefault="0043738B" w:rsidP="00BA5116">
            <w:pPr>
              <w:pStyle w:val="TableParagraph"/>
              <w:spacing w:before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53309" w14:textId="77777777" w:rsidR="0043738B" w:rsidRPr="00155F8A" w:rsidRDefault="00155F8A" w:rsidP="00BA5116">
            <w:pPr>
              <w:pStyle w:val="TableParagraph"/>
              <w:spacing w:before="1" w:line="138" w:lineRule="exac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2309" w:type="dxa"/>
            <w:shd w:val="clear" w:color="auto" w:fill="auto"/>
          </w:tcPr>
          <w:p w14:paraId="6603C772" w14:textId="77777777" w:rsidR="0043738B" w:rsidRPr="00155F8A" w:rsidRDefault="0043738B" w:rsidP="00BA5116">
            <w:pPr>
              <w:pStyle w:val="TableParagraph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73ED3" w14:textId="77777777" w:rsidR="0043738B" w:rsidRPr="00155F8A" w:rsidRDefault="00155F8A" w:rsidP="00085CCB">
            <w:pPr>
              <w:pStyle w:val="TableParagraph"/>
              <w:spacing w:before="1" w:line="271" w:lineRule="auto"/>
              <w:ind w:left="69"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Yıl sonunda büro içerisinde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gerekli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düzenlemeyi</w:t>
            </w:r>
            <w:r w:rsidRPr="00155F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sağlamak</w:t>
            </w:r>
          </w:p>
        </w:tc>
        <w:tc>
          <w:tcPr>
            <w:tcW w:w="2552" w:type="dxa"/>
            <w:shd w:val="clear" w:color="auto" w:fill="auto"/>
          </w:tcPr>
          <w:p w14:paraId="4301F965" w14:textId="77777777" w:rsidR="0043738B" w:rsidRPr="00155F8A" w:rsidRDefault="0043738B" w:rsidP="00BA5116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9823D" w14:textId="77777777" w:rsidR="0043738B" w:rsidRPr="00155F8A" w:rsidRDefault="00155F8A" w:rsidP="00BA5116">
            <w:pPr>
              <w:pStyle w:val="TableParagraph"/>
              <w:ind w:left="20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Çalışma</w:t>
            </w:r>
            <w:r w:rsidRPr="00155F8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veriminin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düşmesi</w:t>
            </w:r>
          </w:p>
        </w:tc>
        <w:tc>
          <w:tcPr>
            <w:tcW w:w="2126" w:type="dxa"/>
            <w:shd w:val="clear" w:color="auto" w:fill="auto"/>
          </w:tcPr>
          <w:p w14:paraId="7696433C" w14:textId="77777777" w:rsidR="0043738B" w:rsidRPr="00155F8A" w:rsidRDefault="0043738B" w:rsidP="00085CC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E5645" w14:textId="77777777" w:rsidR="0043738B" w:rsidRPr="00155F8A" w:rsidRDefault="00155F8A" w:rsidP="00085CCB">
            <w:pPr>
              <w:pStyle w:val="TableParagraph"/>
              <w:ind w:left="20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Yüksek</w:t>
            </w:r>
          </w:p>
        </w:tc>
        <w:tc>
          <w:tcPr>
            <w:tcW w:w="4678" w:type="dxa"/>
            <w:shd w:val="clear" w:color="auto" w:fill="auto"/>
          </w:tcPr>
          <w:p w14:paraId="3E609079" w14:textId="77777777" w:rsidR="0043738B" w:rsidRPr="00155F8A" w:rsidRDefault="0043738B" w:rsidP="00085CCB">
            <w:pPr>
              <w:pStyle w:val="TableParagraph"/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35218" w14:textId="77777777" w:rsidR="0043738B" w:rsidRPr="00155F8A" w:rsidRDefault="00155F8A" w:rsidP="00085CCB">
            <w:pPr>
              <w:pStyle w:val="TableParagraph"/>
              <w:spacing w:before="1" w:line="271" w:lineRule="auto"/>
              <w:ind w:left="285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Düzenli</w:t>
            </w:r>
            <w:r w:rsidRPr="00155F8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sistematik</w:t>
            </w:r>
            <w:r w:rsidRPr="00155F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çalışmanın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sağlanması</w:t>
            </w:r>
          </w:p>
        </w:tc>
        <w:tc>
          <w:tcPr>
            <w:tcW w:w="2268" w:type="dxa"/>
            <w:shd w:val="clear" w:color="auto" w:fill="auto"/>
          </w:tcPr>
          <w:p w14:paraId="43C117EB" w14:textId="77777777" w:rsidR="0043738B" w:rsidRPr="00155F8A" w:rsidRDefault="0043738B" w:rsidP="00BA5116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F6ADC" w14:textId="77777777" w:rsidR="00BA5116" w:rsidRDefault="00BA5116" w:rsidP="00BA511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Taşınır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Kontrol</w:t>
            </w:r>
            <w:r w:rsidRPr="00155F8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Yetkilisi</w:t>
            </w:r>
          </w:p>
          <w:p w14:paraId="0773679F" w14:textId="77777777" w:rsidR="0043738B" w:rsidRPr="00155F8A" w:rsidRDefault="00BA5116" w:rsidP="00BA5116">
            <w:pPr>
              <w:pStyle w:val="TableParagraph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Baki ÇOBANKAYA</w:t>
            </w:r>
          </w:p>
        </w:tc>
      </w:tr>
      <w:tr w:rsidR="0043738B" w:rsidRPr="00155F8A" w14:paraId="71872F9F" w14:textId="77777777" w:rsidTr="00155F8A">
        <w:trPr>
          <w:trHeight w:val="1146"/>
        </w:trPr>
        <w:tc>
          <w:tcPr>
            <w:tcW w:w="14574" w:type="dxa"/>
            <w:gridSpan w:val="6"/>
            <w:shd w:val="clear" w:color="auto" w:fill="auto"/>
          </w:tcPr>
          <w:p w14:paraId="4898E501" w14:textId="77777777" w:rsidR="0043738B" w:rsidRPr="00155F8A" w:rsidRDefault="00155F8A" w:rsidP="00155F8A">
            <w:pPr>
              <w:pStyle w:val="TableParagraph"/>
              <w:spacing w:before="9"/>
              <w:ind w:left="1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Yukarıda</w:t>
            </w:r>
            <w:r w:rsidRPr="00155F8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belirtilen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hassas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görev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kapsamında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gerekli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tedbirlerin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alındığı</w:t>
            </w:r>
            <w:r w:rsidRPr="00155F8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tarafımca</w:t>
            </w:r>
            <w:r w:rsidRPr="00155F8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kabul</w:t>
            </w:r>
            <w:r w:rsidRPr="00155F8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edilmiştir.</w:t>
            </w:r>
          </w:p>
          <w:p w14:paraId="2C963C4B" w14:textId="77777777" w:rsidR="0043738B" w:rsidRPr="00155F8A" w:rsidRDefault="00155F8A" w:rsidP="00155F8A">
            <w:pPr>
              <w:pStyle w:val="TableParagraph"/>
              <w:spacing w:before="21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ONAYLAYAN</w:t>
            </w:r>
          </w:p>
          <w:p w14:paraId="1A93D66D" w14:textId="77777777" w:rsidR="0043738B" w:rsidRPr="00155F8A" w:rsidRDefault="00155F8A" w:rsidP="00155F8A">
            <w:pPr>
              <w:pStyle w:val="TableParagraph"/>
              <w:spacing w:before="21"/>
              <w:ind w:left="17" w:right="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Musa UYSAL</w:t>
            </w:r>
          </w:p>
          <w:p w14:paraId="3495CA85" w14:textId="77777777" w:rsidR="00155F8A" w:rsidRPr="00155F8A" w:rsidRDefault="00155F8A" w:rsidP="00155F8A">
            <w:pPr>
              <w:pStyle w:val="TableParagraph"/>
              <w:spacing w:before="21"/>
              <w:ind w:left="17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8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Daire Başkanı</w:t>
            </w:r>
          </w:p>
        </w:tc>
      </w:tr>
    </w:tbl>
    <w:p w14:paraId="6A3AE8C3" w14:textId="77777777" w:rsidR="001B2858" w:rsidRDefault="001B2858">
      <w:pPr>
        <w:pStyle w:val="GvdeMetni"/>
        <w:spacing w:before="28"/>
        <w:rPr>
          <w:rFonts w:ascii="Times New Roman" w:hAnsi="Times New Roman" w:cs="Times New Roman"/>
          <w:b/>
          <w:sz w:val="24"/>
          <w:szCs w:val="24"/>
        </w:rPr>
      </w:pPr>
    </w:p>
    <w:p w14:paraId="7100605F" w14:textId="77777777" w:rsidR="001B2858" w:rsidRPr="001B2858" w:rsidRDefault="001B2858" w:rsidP="001B2858"/>
    <w:p w14:paraId="367E0D0E" w14:textId="77777777" w:rsidR="001B2858" w:rsidRDefault="001B2858" w:rsidP="001B2858"/>
    <w:p w14:paraId="1CC7A555" w14:textId="77777777" w:rsidR="001B2858" w:rsidRPr="001B2858" w:rsidRDefault="001B2858" w:rsidP="001B2858">
      <w:pPr>
        <w:tabs>
          <w:tab w:val="left" w:pos="9645"/>
        </w:tabs>
      </w:pPr>
      <w:r>
        <w:tab/>
      </w: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  <w:gridCol w:w="7398"/>
      </w:tblGrid>
      <w:tr w:rsidR="001B2858" w:rsidRPr="00FE7687" w14:paraId="12802D64" w14:textId="77777777" w:rsidTr="00624FA7">
        <w:trPr>
          <w:trHeight w:val="227"/>
          <w:jc w:val="center"/>
        </w:trPr>
        <w:tc>
          <w:tcPr>
            <w:tcW w:w="7398" w:type="dxa"/>
            <w:shd w:val="clear" w:color="auto" w:fill="auto"/>
          </w:tcPr>
          <w:p w14:paraId="321E8027" w14:textId="77777777" w:rsidR="001B2858" w:rsidRPr="00624FA7" w:rsidRDefault="001B2858" w:rsidP="00624FA7">
            <w:pPr>
              <w:pStyle w:val="Al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F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Hazırlayan</w:t>
            </w:r>
          </w:p>
        </w:tc>
        <w:tc>
          <w:tcPr>
            <w:tcW w:w="7398" w:type="dxa"/>
            <w:shd w:val="clear" w:color="auto" w:fill="auto"/>
          </w:tcPr>
          <w:p w14:paraId="57271C94" w14:textId="77777777" w:rsidR="001B2858" w:rsidRPr="00624FA7" w:rsidRDefault="001B2858" w:rsidP="00624FA7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FA7">
              <w:rPr>
                <w:rFonts w:ascii="Times New Roman" w:hAnsi="Times New Roman" w:cs="Times New Roman"/>
                <w:sz w:val="16"/>
                <w:szCs w:val="16"/>
              </w:rPr>
              <w:t>Onaylayan</w:t>
            </w:r>
          </w:p>
        </w:tc>
      </w:tr>
      <w:tr w:rsidR="001B2858" w:rsidRPr="00FE7687" w14:paraId="160254CD" w14:textId="77777777" w:rsidTr="00624FA7">
        <w:trPr>
          <w:trHeight w:val="454"/>
          <w:jc w:val="center"/>
        </w:trPr>
        <w:tc>
          <w:tcPr>
            <w:tcW w:w="7398" w:type="dxa"/>
            <w:shd w:val="clear" w:color="auto" w:fill="auto"/>
            <w:vAlign w:val="center"/>
          </w:tcPr>
          <w:p w14:paraId="5A59FDB7" w14:textId="77777777" w:rsidR="001B2858" w:rsidRPr="00624FA7" w:rsidRDefault="001B2858" w:rsidP="00624FA7">
            <w:pPr>
              <w:pStyle w:val="Al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FA7">
              <w:rPr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49672BA6" w14:textId="77777777" w:rsidR="001B2858" w:rsidRPr="00624FA7" w:rsidRDefault="001B2858" w:rsidP="00624FA7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FA7">
              <w:rPr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</w:tr>
    </w:tbl>
    <w:p w14:paraId="727BF99D" w14:textId="77777777" w:rsidR="001B2858" w:rsidRPr="00FE7687" w:rsidRDefault="001B2858" w:rsidP="001B2858">
      <w:pPr>
        <w:pStyle w:val="AltBilgi"/>
        <w:rPr>
          <w:rFonts w:ascii="Times New Roman" w:hAnsi="Times New Roman" w:cs="Times New Roman"/>
          <w:sz w:val="16"/>
          <w:szCs w:val="16"/>
        </w:rPr>
      </w:pPr>
      <w:r w:rsidRPr="00FE7687">
        <w:rPr>
          <w:rFonts w:ascii="Times New Roman" w:hAnsi="Times New Roman" w:cs="Times New Roman"/>
          <w:sz w:val="16"/>
          <w:szCs w:val="16"/>
        </w:rPr>
        <w:t>KK-FRM-00</w:t>
      </w:r>
      <w:r>
        <w:rPr>
          <w:rFonts w:ascii="Times New Roman" w:hAnsi="Times New Roman" w:cs="Times New Roman"/>
          <w:sz w:val="16"/>
          <w:szCs w:val="16"/>
        </w:rPr>
        <w:t>02</w:t>
      </w:r>
      <w:r w:rsidRPr="00FE7687">
        <w:rPr>
          <w:rFonts w:ascii="Times New Roman" w:hAnsi="Times New Roman" w:cs="Times New Roman"/>
          <w:sz w:val="16"/>
          <w:szCs w:val="16"/>
        </w:rPr>
        <w:t>/-</w:t>
      </w:r>
    </w:p>
    <w:p w14:paraId="1923DE45" w14:textId="77777777" w:rsidR="0043738B" w:rsidRPr="001B2858" w:rsidRDefault="0043738B" w:rsidP="001B2858">
      <w:pPr>
        <w:tabs>
          <w:tab w:val="left" w:pos="9645"/>
        </w:tabs>
      </w:pPr>
    </w:p>
    <w:sectPr w:rsidR="0043738B" w:rsidRPr="001B2858" w:rsidSect="00155F8A">
      <w:pgSz w:w="16840" w:h="11910" w:orient="landscape"/>
      <w:pgMar w:top="992" w:right="992" w:bottom="280" w:left="992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88D8" w14:textId="77777777" w:rsidR="004E0347" w:rsidRDefault="004E0347" w:rsidP="001B2858">
      <w:r>
        <w:separator/>
      </w:r>
    </w:p>
  </w:endnote>
  <w:endnote w:type="continuationSeparator" w:id="0">
    <w:p w14:paraId="34043F85" w14:textId="77777777" w:rsidR="004E0347" w:rsidRDefault="004E0347" w:rsidP="001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F172" w14:textId="77777777" w:rsidR="004E0347" w:rsidRDefault="004E0347" w:rsidP="001B2858">
      <w:r>
        <w:separator/>
      </w:r>
    </w:p>
  </w:footnote>
  <w:footnote w:type="continuationSeparator" w:id="0">
    <w:p w14:paraId="08EB7523" w14:textId="77777777" w:rsidR="004E0347" w:rsidRDefault="004E0347" w:rsidP="001B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9"/>
      <w:gridCol w:w="10658"/>
      <w:gridCol w:w="1304"/>
      <w:gridCol w:w="1587"/>
    </w:tblGrid>
    <w:tr w:rsidR="001B2858" w:rsidRPr="00A65799" w14:paraId="38A95823" w14:textId="77777777" w:rsidTr="00624FA7">
      <w:trPr>
        <w:trHeight w:val="274"/>
        <w:jc w:val="center"/>
      </w:trPr>
      <w:tc>
        <w:tcPr>
          <w:tcW w:w="1219" w:type="dxa"/>
          <w:vMerge w:val="restart"/>
          <w:shd w:val="clear" w:color="auto" w:fill="auto"/>
          <w:vAlign w:val="center"/>
        </w:tcPr>
        <w:p w14:paraId="05F2CAC5" w14:textId="4644C545" w:rsidR="001B2858" w:rsidRPr="00624FA7" w:rsidRDefault="00D707CD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2142C29" wp14:editId="45180A02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58" w:type="dxa"/>
          <w:vMerge w:val="restart"/>
          <w:shd w:val="clear" w:color="auto" w:fill="auto"/>
          <w:vAlign w:val="center"/>
        </w:tcPr>
        <w:p w14:paraId="4E59998B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4FA7"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E644941" w14:textId="77777777" w:rsidR="001B2858" w:rsidRPr="00624FA7" w:rsidRDefault="001B2858" w:rsidP="00624FA7">
          <w:pPr>
            <w:pStyle w:val="KonuBal"/>
            <w:ind w:right="5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24FA7">
            <w:rPr>
              <w:rFonts w:ascii="Times New Roman" w:hAnsi="Times New Roman" w:cs="Times New Roman"/>
              <w:w w:val="105"/>
              <w:sz w:val="24"/>
              <w:szCs w:val="24"/>
            </w:rPr>
            <w:t>HASSAS</w:t>
          </w:r>
          <w:r w:rsidRPr="00624FA7">
            <w:rPr>
              <w:rFonts w:ascii="Times New Roman" w:hAnsi="Times New Roman" w:cs="Times New Roman"/>
              <w:spacing w:val="1"/>
              <w:w w:val="105"/>
              <w:sz w:val="24"/>
              <w:szCs w:val="24"/>
            </w:rPr>
            <w:t xml:space="preserve"> </w:t>
          </w:r>
          <w:r w:rsidRPr="00624FA7">
            <w:rPr>
              <w:rFonts w:ascii="Times New Roman" w:hAnsi="Times New Roman" w:cs="Times New Roman"/>
              <w:w w:val="105"/>
              <w:sz w:val="24"/>
              <w:szCs w:val="24"/>
            </w:rPr>
            <w:t>GÖREV</w:t>
          </w:r>
          <w:r w:rsidRPr="00624FA7">
            <w:rPr>
              <w:rFonts w:ascii="Times New Roman" w:hAnsi="Times New Roman" w:cs="Times New Roman"/>
              <w:spacing w:val="1"/>
              <w:w w:val="105"/>
              <w:sz w:val="24"/>
              <w:szCs w:val="24"/>
            </w:rPr>
            <w:t xml:space="preserve"> </w:t>
          </w:r>
          <w:r w:rsidRPr="00624FA7">
            <w:rPr>
              <w:rFonts w:ascii="Times New Roman" w:hAnsi="Times New Roman" w:cs="Times New Roman"/>
              <w:w w:val="105"/>
              <w:sz w:val="24"/>
              <w:szCs w:val="24"/>
            </w:rPr>
            <w:t xml:space="preserve">ANALİZ </w:t>
          </w:r>
          <w:r w:rsidRPr="00624FA7">
            <w:rPr>
              <w:rFonts w:ascii="Times New Roman" w:hAnsi="Times New Roman" w:cs="Times New Roman"/>
              <w:spacing w:val="-2"/>
              <w:w w:val="105"/>
              <w:sz w:val="24"/>
              <w:szCs w:val="24"/>
            </w:rPr>
            <w:t>FORMU</w:t>
          </w:r>
        </w:p>
        <w:p w14:paraId="485B21B2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6B2896C2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shd w:val="clear" w:color="auto" w:fill="auto"/>
          <w:vAlign w:val="center"/>
        </w:tcPr>
        <w:p w14:paraId="0F2C7C4D" w14:textId="77777777" w:rsidR="001B2858" w:rsidRPr="00624FA7" w:rsidRDefault="00CF357B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</w:t>
          </w:r>
          <w:r w:rsidR="001B2858" w:rsidRPr="00624FA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1B2858" w:rsidRPr="00624FA7">
            <w:rPr>
              <w:rFonts w:ascii="Times New Roman" w:hAnsi="Times New Roman" w:cs="Times New Roman"/>
              <w:sz w:val="16"/>
              <w:szCs w:val="16"/>
            </w:rPr>
            <w:t>-00</w:t>
          </w:r>
          <w:r>
            <w:rPr>
              <w:rFonts w:ascii="Times New Roman" w:hAnsi="Times New Roman" w:cs="Times New Roman"/>
              <w:sz w:val="16"/>
              <w:szCs w:val="16"/>
            </w:rPr>
            <w:t>19</w:t>
          </w:r>
        </w:p>
      </w:tc>
    </w:tr>
    <w:tr w:rsidR="001B2858" w:rsidRPr="00A65799" w14:paraId="317AA222" w14:textId="77777777" w:rsidTr="00624FA7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53A6F91A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47AF31BD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2713EA97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shd w:val="clear" w:color="auto" w:fill="auto"/>
          <w:vAlign w:val="center"/>
        </w:tcPr>
        <w:p w14:paraId="421B6EE8" w14:textId="77777777" w:rsidR="001B2858" w:rsidRPr="00624FA7" w:rsidRDefault="00CF357B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gg</w:t>
          </w:r>
          <w:r w:rsidR="001B2858" w:rsidRPr="00624FA7">
            <w:rPr>
              <w:rFonts w:ascii="Times New Roman" w:hAnsi="Times New Roman" w:cs="Times New Roman"/>
              <w:sz w:val="16"/>
              <w:szCs w:val="16"/>
            </w:rPr>
            <w:t>.</w:t>
          </w:r>
          <w:r>
            <w:rPr>
              <w:rFonts w:ascii="Times New Roman" w:hAnsi="Times New Roman" w:cs="Times New Roman"/>
              <w:sz w:val="16"/>
              <w:szCs w:val="16"/>
            </w:rPr>
            <w:t>02</w:t>
          </w:r>
          <w:r w:rsidR="001B2858" w:rsidRPr="00624FA7">
            <w:rPr>
              <w:rFonts w:ascii="Times New Roman" w:hAnsi="Times New Roman" w:cs="Times New Roman"/>
              <w:sz w:val="16"/>
              <w:szCs w:val="16"/>
            </w:rPr>
            <w:t>.</w:t>
          </w:r>
          <w:r>
            <w:rPr>
              <w:rFonts w:ascii="Times New Roman" w:hAnsi="Times New Roman" w:cs="Times New Roman"/>
              <w:sz w:val="16"/>
              <w:szCs w:val="16"/>
            </w:rPr>
            <w:t>2025</w:t>
          </w:r>
        </w:p>
      </w:tc>
    </w:tr>
    <w:tr w:rsidR="001B2858" w:rsidRPr="00A65799" w14:paraId="1F62B936" w14:textId="77777777" w:rsidTr="00624FA7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48AAC2C0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59FE15C4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0395EE20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shd w:val="clear" w:color="auto" w:fill="auto"/>
          <w:vAlign w:val="center"/>
        </w:tcPr>
        <w:p w14:paraId="29DD0703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B2858" w:rsidRPr="00A65799" w14:paraId="406D7CB3" w14:textId="77777777" w:rsidTr="00624FA7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29680C28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17A73592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04BEF01E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shd w:val="clear" w:color="auto" w:fill="auto"/>
          <w:vAlign w:val="center"/>
        </w:tcPr>
        <w:p w14:paraId="2C0E6CB7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B2858" w:rsidRPr="00A65799" w14:paraId="1E3838F0" w14:textId="77777777" w:rsidTr="00624FA7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4355BF29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4B936375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705B57FE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shd w:val="clear" w:color="auto" w:fill="auto"/>
          <w:vAlign w:val="center"/>
        </w:tcPr>
        <w:p w14:paraId="7B4B98F7" w14:textId="77777777" w:rsidR="001B2858" w:rsidRPr="00624FA7" w:rsidRDefault="001B2858" w:rsidP="00624FA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24FA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03E21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03E21">
            <w:rPr>
              <w:rFonts w:ascii="Times New Roman" w:hAnsi="Times New Roman" w:cs="Times New Roman"/>
              <w:noProof/>
              <w:sz w:val="16"/>
              <w:szCs w:val="16"/>
            </w:rPr>
            <w:t>6</w:t>
          </w:r>
          <w:r w:rsidRPr="00624FA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6DED16BE" w14:textId="77777777" w:rsidR="001B2858" w:rsidRDefault="001B2858" w:rsidP="001B2858">
    <w:pPr>
      <w:pStyle w:val="stBilgi"/>
    </w:pPr>
  </w:p>
  <w:p w14:paraId="3B8E62C5" w14:textId="77777777" w:rsidR="001B2858" w:rsidRDefault="001B28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8B"/>
    <w:rsid w:val="00085CCB"/>
    <w:rsid w:val="00155F8A"/>
    <w:rsid w:val="001B2858"/>
    <w:rsid w:val="0043738B"/>
    <w:rsid w:val="004E0347"/>
    <w:rsid w:val="00624FA7"/>
    <w:rsid w:val="00803E21"/>
    <w:rsid w:val="00A40A25"/>
    <w:rsid w:val="00BA5116"/>
    <w:rsid w:val="00CF357B"/>
    <w:rsid w:val="00D707CD"/>
    <w:rsid w:val="00E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42FB"/>
  <w15:docId w15:val="{E6099C61-B9A7-4D8B-A2FB-D4C2E03E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before="22"/>
    </w:pPr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B28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B2858"/>
    <w:rPr>
      <w:rFonts w:cs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B28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B2858"/>
    <w:rPr>
      <w:rFonts w:cs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1B2858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Ta_1n1r Kay1t ve Kontrol Yetkilisi Hassas Görev Analiz Formu.xlsx</vt:lpstr>
    </vt:vector>
  </TitlesOfParts>
  <Company>Silentall Unattended Installer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Ta_1n1r Kay1t ve Kontrol Yetkilisi Hassas Görev Analiz Formu.xlsx</dc:title>
  <dc:subject/>
  <dc:creator>saadet çak1r</dc:creator>
  <cp:keywords/>
  <cp:lastModifiedBy>yunus aksu</cp:lastModifiedBy>
  <cp:revision>2</cp:revision>
  <dcterms:created xsi:type="dcterms:W3CDTF">2025-02-10T13:24:00Z</dcterms:created>
  <dcterms:modified xsi:type="dcterms:W3CDTF">2025-02-10T13:24:00Z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Microsoft: Print To PDF</vt:lpwstr>
  </property>
</Properties>
</file>