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1508"/>
        <w:gridCol w:w="1539"/>
        <w:gridCol w:w="1604"/>
        <w:gridCol w:w="1350"/>
        <w:gridCol w:w="1826"/>
        <w:gridCol w:w="238"/>
        <w:gridCol w:w="238"/>
        <w:gridCol w:w="238"/>
        <w:gridCol w:w="240"/>
        <w:gridCol w:w="1729"/>
        <w:gridCol w:w="761"/>
        <w:gridCol w:w="650"/>
        <w:gridCol w:w="238"/>
        <w:gridCol w:w="238"/>
        <w:gridCol w:w="238"/>
        <w:gridCol w:w="241"/>
        <w:gridCol w:w="1241"/>
        <w:gridCol w:w="1472"/>
        <w:gridCol w:w="7"/>
      </w:tblGrid>
      <w:tr w:rsidR="00FC3E78" w:rsidRPr="00F62E09" w14:paraId="0C483223" w14:textId="77777777" w:rsidTr="00D878DF">
        <w:trPr>
          <w:trHeight w:val="610"/>
        </w:trPr>
        <w:tc>
          <w:tcPr>
            <w:tcW w:w="3380" w:type="dxa"/>
            <w:gridSpan w:val="3"/>
            <w:shd w:val="clear" w:color="auto" w:fill="auto"/>
          </w:tcPr>
          <w:p w14:paraId="55142724" w14:textId="77777777" w:rsidR="00FC3E78" w:rsidRPr="00F62E09" w:rsidRDefault="00B7001B" w:rsidP="00E31904">
            <w:pPr>
              <w:pStyle w:val="TableParagraph"/>
              <w:spacing w:before="61"/>
              <w:ind w:left="1005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TEHLİKE</w:t>
            </w:r>
            <w:r w:rsidRPr="00F62E0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TANIMLAMA</w:t>
            </w:r>
          </w:p>
        </w:tc>
        <w:tc>
          <w:tcPr>
            <w:tcW w:w="2954" w:type="dxa"/>
            <w:gridSpan w:val="2"/>
            <w:shd w:val="clear" w:color="auto" w:fill="auto"/>
          </w:tcPr>
          <w:p w14:paraId="012E8592" w14:textId="77777777" w:rsidR="00FC3E78" w:rsidRPr="00F62E09" w:rsidRDefault="00B7001B" w:rsidP="00E31904">
            <w:pPr>
              <w:pStyle w:val="TableParagraph"/>
              <w:spacing w:before="61"/>
              <w:ind w:left="957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MEVCUT</w:t>
            </w:r>
            <w:r w:rsidRPr="00F62E0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DURUM</w:t>
            </w:r>
          </w:p>
        </w:tc>
        <w:tc>
          <w:tcPr>
            <w:tcW w:w="2780" w:type="dxa"/>
            <w:gridSpan w:val="5"/>
            <w:shd w:val="clear" w:color="auto" w:fill="auto"/>
          </w:tcPr>
          <w:p w14:paraId="70C6DE52" w14:textId="77777777" w:rsidR="00FC3E78" w:rsidRPr="00F62E09" w:rsidRDefault="00B7001B" w:rsidP="00E31904">
            <w:pPr>
              <w:pStyle w:val="TableParagraph"/>
              <w:spacing w:before="61"/>
              <w:ind w:left="27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 xml:space="preserve">RİSK </w:t>
            </w:r>
            <w:r w:rsidRPr="00F62E09">
              <w:rPr>
                <w:b/>
                <w:spacing w:val="-2"/>
                <w:sz w:val="18"/>
                <w:szCs w:val="18"/>
              </w:rPr>
              <w:t>ANALİZİ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184BD70B" w14:textId="77777777" w:rsidR="00FC3E78" w:rsidRPr="00F62E09" w:rsidRDefault="00B7001B" w:rsidP="00E31904">
            <w:pPr>
              <w:pStyle w:val="TableParagraph"/>
              <w:spacing w:before="61"/>
              <w:ind w:left="875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ALINACAK</w:t>
            </w:r>
            <w:r w:rsidRPr="00F62E09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ÖNLEMLER</w:t>
            </w:r>
          </w:p>
        </w:tc>
        <w:tc>
          <w:tcPr>
            <w:tcW w:w="2196" w:type="dxa"/>
            <w:gridSpan w:val="5"/>
            <w:shd w:val="clear" w:color="auto" w:fill="auto"/>
          </w:tcPr>
          <w:p w14:paraId="30858B8D" w14:textId="77777777" w:rsidR="00D878DF" w:rsidRDefault="00D878DF" w:rsidP="00D878DF">
            <w:pPr>
              <w:pStyle w:val="TableParagraph"/>
              <w:spacing w:before="61"/>
              <w:ind w:left="875"/>
              <w:jc w:val="both"/>
              <w:rPr>
                <w:b/>
                <w:sz w:val="18"/>
                <w:szCs w:val="18"/>
              </w:rPr>
            </w:pPr>
          </w:p>
          <w:p w14:paraId="0E476FCD" w14:textId="77777777" w:rsidR="00FC3E78" w:rsidRPr="00F62E09" w:rsidRDefault="00D878DF" w:rsidP="00D878DF">
            <w:pPr>
              <w:pStyle w:val="TableParagraph"/>
              <w:spacing w:before="61"/>
              <w:ind w:left="8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ÖNLEM</w:t>
            </w:r>
            <w:r w:rsidR="00B7001B" w:rsidRPr="00D878DF">
              <w:rPr>
                <w:b/>
                <w:sz w:val="18"/>
                <w:szCs w:val="18"/>
              </w:rPr>
              <w:t xml:space="preserve"> </w:t>
            </w:r>
            <w:r w:rsidR="00B7001B" w:rsidRPr="00F62E09">
              <w:rPr>
                <w:b/>
                <w:sz w:val="18"/>
                <w:szCs w:val="18"/>
              </w:rPr>
              <w:t>SONRASI</w:t>
            </w:r>
            <w:r w:rsidR="00B7001B" w:rsidRPr="00D878DF">
              <w:rPr>
                <w:b/>
                <w:sz w:val="18"/>
                <w:szCs w:val="18"/>
              </w:rPr>
              <w:t xml:space="preserve"> </w:t>
            </w:r>
            <w:r w:rsidR="00B7001B" w:rsidRPr="00F62E09">
              <w:rPr>
                <w:b/>
                <w:sz w:val="18"/>
                <w:szCs w:val="18"/>
              </w:rPr>
              <w:t xml:space="preserve">ARTIK </w:t>
            </w:r>
            <w:r w:rsidR="00B7001B" w:rsidRPr="00D878DF">
              <w:rPr>
                <w:b/>
                <w:sz w:val="18"/>
                <w:szCs w:val="18"/>
              </w:rPr>
              <w:t>RİSK</w:t>
            </w:r>
          </w:p>
          <w:p w14:paraId="6598BB33" w14:textId="77777777" w:rsidR="00FC3E78" w:rsidRPr="00F62E09" w:rsidRDefault="00B7001B" w:rsidP="00D878DF">
            <w:pPr>
              <w:pStyle w:val="TableParagraph"/>
              <w:spacing w:before="61"/>
              <w:ind w:left="875"/>
              <w:jc w:val="both"/>
              <w:rPr>
                <w:b/>
                <w:sz w:val="18"/>
                <w:szCs w:val="18"/>
              </w:rPr>
            </w:pPr>
            <w:r w:rsidRPr="00D878DF">
              <w:rPr>
                <w:b/>
                <w:sz w:val="18"/>
                <w:szCs w:val="18"/>
              </w:rPr>
              <w:t>ANALİZİ</w:t>
            </w:r>
          </w:p>
        </w:tc>
        <w:tc>
          <w:tcPr>
            <w:tcW w:w="1479" w:type="dxa"/>
            <w:gridSpan w:val="2"/>
            <w:shd w:val="clear" w:color="auto" w:fill="auto"/>
          </w:tcPr>
          <w:p w14:paraId="2F52886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C3E78" w:rsidRPr="00F62E09" w14:paraId="235E6006" w14:textId="77777777" w:rsidTr="00D878DF">
        <w:trPr>
          <w:gridAfter w:val="1"/>
          <w:wAfter w:w="7" w:type="dxa"/>
          <w:trHeight w:val="1603"/>
        </w:trPr>
        <w:tc>
          <w:tcPr>
            <w:tcW w:w="333" w:type="dxa"/>
            <w:shd w:val="clear" w:color="auto" w:fill="auto"/>
          </w:tcPr>
          <w:p w14:paraId="48B8243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B51E7A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0301EA5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01149642" w14:textId="77777777" w:rsidR="00FC3E78" w:rsidRPr="00F62E09" w:rsidRDefault="00B7001B" w:rsidP="00E31904">
            <w:pPr>
              <w:pStyle w:val="TableParagraph"/>
              <w:ind w:left="36" w:right="15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5"/>
                <w:sz w:val="18"/>
                <w:szCs w:val="18"/>
              </w:rPr>
              <w:t>No</w:t>
            </w:r>
          </w:p>
        </w:tc>
        <w:tc>
          <w:tcPr>
            <w:tcW w:w="1508" w:type="dxa"/>
            <w:shd w:val="clear" w:color="auto" w:fill="auto"/>
          </w:tcPr>
          <w:p w14:paraId="0DD50E4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190E13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E1D5EF3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77D06F95" w14:textId="77777777" w:rsidR="00FC3E78" w:rsidRPr="00F62E09" w:rsidRDefault="00B7001B" w:rsidP="00E31904">
            <w:pPr>
              <w:pStyle w:val="TableParagraph"/>
              <w:ind w:left="369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Faaliyet</w:t>
            </w:r>
            <w:r w:rsidRPr="00F62E0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Adımı</w:t>
            </w:r>
          </w:p>
        </w:tc>
        <w:tc>
          <w:tcPr>
            <w:tcW w:w="1539" w:type="dxa"/>
            <w:shd w:val="clear" w:color="auto" w:fill="auto"/>
          </w:tcPr>
          <w:p w14:paraId="1255A92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B46368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FA67CDC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4110D72B" w14:textId="77777777" w:rsidR="00FC3E78" w:rsidRPr="00F62E09" w:rsidRDefault="00B7001B" w:rsidP="00E31904">
            <w:pPr>
              <w:pStyle w:val="TableParagraph"/>
              <w:ind w:left="360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Olası</w:t>
            </w:r>
            <w:r w:rsidRPr="00F62E09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Tehlikeler</w:t>
            </w:r>
          </w:p>
        </w:tc>
        <w:tc>
          <w:tcPr>
            <w:tcW w:w="1604" w:type="dxa"/>
            <w:shd w:val="clear" w:color="auto" w:fill="auto"/>
          </w:tcPr>
          <w:p w14:paraId="3E1B5EE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B143B9A" w14:textId="77777777" w:rsidR="00FC3E78" w:rsidRPr="00F62E09" w:rsidRDefault="00FC3E78" w:rsidP="00E31904">
            <w:pPr>
              <w:pStyle w:val="TableParagraph"/>
              <w:spacing w:before="12"/>
              <w:rPr>
                <w:sz w:val="18"/>
                <w:szCs w:val="18"/>
              </w:rPr>
            </w:pPr>
          </w:p>
          <w:p w14:paraId="123F5692" w14:textId="77777777" w:rsidR="00FC3E78" w:rsidRPr="00F62E09" w:rsidRDefault="00B7001B" w:rsidP="00E31904">
            <w:pPr>
              <w:pStyle w:val="TableParagraph"/>
              <w:spacing w:line="280" w:lineRule="auto"/>
              <w:ind w:left="26" w:right="4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Tehlikeyi Gidermek, Etkisini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z w:val="18"/>
                <w:szCs w:val="18"/>
              </w:rPr>
              <w:t>Azaltmak İçin Var Olan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Önlemler</w:t>
            </w:r>
          </w:p>
        </w:tc>
        <w:tc>
          <w:tcPr>
            <w:tcW w:w="1350" w:type="dxa"/>
            <w:shd w:val="clear" w:color="auto" w:fill="auto"/>
          </w:tcPr>
          <w:p w14:paraId="22E8C76D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73776C4" w14:textId="77777777" w:rsidR="00FC3E78" w:rsidRPr="00F62E09" w:rsidRDefault="00FC3E78" w:rsidP="00E31904">
            <w:pPr>
              <w:pStyle w:val="TableParagraph"/>
              <w:spacing w:before="94"/>
              <w:rPr>
                <w:sz w:val="18"/>
                <w:szCs w:val="18"/>
              </w:rPr>
            </w:pPr>
          </w:p>
          <w:p w14:paraId="05D412B3" w14:textId="77777777" w:rsidR="00FC3E78" w:rsidRPr="00F62E09" w:rsidRDefault="00B7001B" w:rsidP="00E31904">
            <w:pPr>
              <w:pStyle w:val="TableParagraph"/>
              <w:spacing w:line="280" w:lineRule="auto"/>
              <w:ind w:left="468" w:hanging="341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Var</w:t>
            </w:r>
            <w:r w:rsidRPr="00F62E0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Olan</w:t>
            </w:r>
            <w:r w:rsidRPr="00F62E0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Önlemlerin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Zaafları</w:t>
            </w:r>
          </w:p>
        </w:tc>
        <w:tc>
          <w:tcPr>
            <w:tcW w:w="1826" w:type="dxa"/>
            <w:shd w:val="clear" w:color="auto" w:fill="auto"/>
          </w:tcPr>
          <w:p w14:paraId="33DE1A2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A9EC5DA" w14:textId="77777777" w:rsidR="00FC3E78" w:rsidRPr="00F62E09" w:rsidRDefault="00FC3E78" w:rsidP="00E31904">
            <w:pPr>
              <w:pStyle w:val="TableParagraph"/>
              <w:spacing w:before="94"/>
              <w:rPr>
                <w:sz w:val="18"/>
                <w:szCs w:val="18"/>
              </w:rPr>
            </w:pPr>
          </w:p>
          <w:p w14:paraId="68191B0D" w14:textId="77777777" w:rsidR="00FC3E78" w:rsidRPr="00F62E09" w:rsidRDefault="00B7001B" w:rsidP="00E31904">
            <w:pPr>
              <w:pStyle w:val="TableParagraph"/>
              <w:ind w:left="25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Tehlikenin</w:t>
            </w:r>
            <w:r w:rsidRPr="00F62E09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Oluşması</w:t>
            </w:r>
          </w:p>
          <w:p w14:paraId="262FC047" w14:textId="77777777" w:rsidR="00FC3E78" w:rsidRPr="00F62E09" w:rsidRDefault="00B7001B" w:rsidP="00E31904">
            <w:pPr>
              <w:pStyle w:val="TableParagraph"/>
              <w:spacing w:before="23"/>
              <w:ind w:left="22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Durumundaki</w:t>
            </w:r>
            <w:r w:rsidRPr="00F62E0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b/>
                <w:sz w:val="18"/>
                <w:szCs w:val="18"/>
              </w:rPr>
              <w:t>Olası</w:t>
            </w:r>
            <w:r w:rsidRPr="00F62E0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Etkileri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10F0359E" w14:textId="77777777" w:rsidR="00FC3E78" w:rsidRPr="00F62E09" w:rsidRDefault="00B7001B" w:rsidP="00E31904">
            <w:pPr>
              <w:pStyle w:val="TableParagraph"/>
              <w:spacing w:before="40"/>
              <w:ind w:left="313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Olasılık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6A45AF5C" w14:textId="77777777" w:rsidR="00FC3E78" w:rsidRPr="00F62E09" w:rsidRDefault="00B7001B" w:rsidP="00E31904">
            <w:pPr>
              <w:pStyle w:val="TableParagraph"/>
              <w:spacing w:before="40"/>
              <w:ind w:left="345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Şiddet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0E6548C6" w14:textId="77777777" w:rsidR="00FC3E78" w:rsidRPr="00F62E09" w:rsidRDefault="00B7001B" w:rsidP="00E31904">
            <w:pPr>
              <w:pStyle w:val="TableParagraph"/>
              <w:spacing w:before="41"/>
              <w:ind w:right="10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4"/>
                <w:sz w:val="18"/>
                <w:szCs w:val="18"/>
              </w:rPr>
              <w:t>Risk</w:t>
            </w:r>
          </w:p>
        </w:tc>
        <w:tc>
          <w:tcPr>
            <w:tcW w:w="240" w:type="dxa"/>
            <w:shd w:val="clear" w:color="auto" w:fill="auto"/>
            <w:textDirection w:val="btLr"/>
          </w:tcPr>
          <w:p w14:paraId="5EA57A11" w14:textId="77777777" w:rsidR="00FC3E78" w:rsidRPr="00F62E09" w:rsidRDefault="00B7001B" w:rsidP="00E31904">
            <w:pPr>
              <w:pStyle w:val="TableParagraph"/>
              <w:spacing w:before="42"/>
              <w:ind w:left="217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Risk</w:t>
            </w:r>
            <w:r w:rsidRPr="00F62E0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Ölçeği</w:t>
            </w:r>
          </w:p>
        </w:tc>
        <w:tc>
          <w:tcPr>
            <w:tcW w:w="1729" w:type="dxa"/>
            <w:shd w:val="clear" w:color="auto" w:fill="auto"/>
          </w:tcPr>
          <w:p w14:paraId="0D48C97A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C6604FE" w14:textId="77777777" w:rsidR="00FC3E78" w:rsidRPr="00F62E09" w:rsidRDefault="00FC3E78" w:rsidP="00E31904">
            <w:pPr>
              <w:pStyle w:val="TableParagraph"/>
              <w:spacing w:before="12"/>
              <w:rPr>
                <w:sz w:val="18"/>
                <w:szCs w:val="18"/>
              </w:rPr>
            </w:pPr>
          </w:p>
          <w:p w14:paraId="30DA5C8A" w14:textId="77777777" w:rsidR="00FC3E78" w:rsidRPr="00F62E09" w:rsidRDefault="00B7001B" w:rsidP="00E31904">
            <w:pPr>
              <w:pStyle w:val="TableParagraph"/>
              <w:spacing w:line="280" w:lineRule="auto"/>
              <w:ind w:left="39" w:right="8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Tehlikeyi Gidermek, Etkisini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z w:val="18"/>
                <w:szCs w:val="18"/>
              </w:rPr>
              <w:t>Azaltmak İçin Alınacak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Önlemler</w:t>
            </w:r>
          </w:p>
        </w:tc>
        <w:tc>
          <w:tcPr>
            <w:tcW w:w="761" w:type="dxa"/>
            <w:shd w:val="clear" w:color="auto" w:fill="auto"/>
          </w:tcPr>
          <w:p w14:paraId="441CF2EC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5A02AF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C9C25E9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5D6724A0" w14:textId="77777777" w:rsidR="00FC3E78" w:rsidRPr="00F62E09" w:rsidRDefault="00B7001B" w:rsidP="00E31904">
            <w:pPr>
              <w:pStyle w:val="TableParagraph"/>
              <w:ind w:left="162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Sorumlu</w:t>
            </w:r>
          </w:p>
        </w:tc>
        <w:tc>
          <w:tcPr>
            <w:tcW w:w="650" w:type="dxa"/>
            <w:shd w:val="clear" w:color="auto" w:fill="auto"/>
          </w:tcPr>
          <w:p w14:paraId="58F4E4D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5FB05D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A1BA966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223E92E9" w14:textId="77777777" w:rsidR="00FC3E78" w:rsidRPr="00F62E09" w:rsidRDefault="00B7001B" w:rsidP="00E31904">
            <w:pPr>
              <w:pStyle w:val="TableParagraph"/>
              <w:ind w:left="47" w:right="15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Termin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5596BADA" w14:textId="77777777" w:rsidR="00FC3E78" w:rsidRPr="00F62E09" w:rsidRDefault="00B7001B" w:rsidP="00E31904">
            <w:pPr>
              <w:pStyle w:val="TableParagraph"/>
              <w:spacing w:before="43"/>
              <w:ind w:left="313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Olasılık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128B1E9B" w14:textId="77777777" w:rsidR="00FC3E78" w:rsidRPr="00F62E09" w:rsidRDefault="00B7001B" w:rsidP="00E31904">
            <w:pPr>
              <w:pStyle w:val="TableParagraph"/>
              <w:spacing w:before="44"/>
              <w:ind w:left="189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 xml:space="preserve">Şiddet / </w:t>
            </w:r>
            <w:r w:rsidRPr="00F62E09">
              <w:rPr>
                <w:b/>
                <w:spacing w:val="-4"/>
                <w:sz w:val="18"/>
                <w:szCs w:val="18"/>
              </w:rPr>
              <w:t>Etki</w:t>
            </w:r>
          </w:p>
        </w:tc>
        <w:tc>
          <w:tcPr>
            <w:tcW w:w="238" w:type="dxa"/>
            <w:shd w:val="clear" w:color="auto" w:fill="auto"/>
            <w:textDirection w:val="btLr"/>
          </w:tcPr>
          <w:p w14:paraId="7E21D8E0" w14:textId="77777777" w:rsidR="00FC3E78" w:rsidRPr="00F62E09" w:rsidRDefault="00B7001B" w:rsidP="00E31904">
            <w:pPr>
              <w:pStyle w:val="TableParagraph"/>
              <w:spacing w:before="44"/>
              <w:ind w:right="10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4"/>
                <w:sz w:val="18"/>
                <w:szCs w:val="18"/>
              </w:rPr>
              <w:t>Risk</w:t>
            </w:r>
          </w:p>
        </w:tc>
        <w:tc>
          <w:tcPr>
            <w:tcW w:w="241" w:type="dxa"/>
            <w:shd w:val="clear" w:color="auto" w:fill="auto"/>
            <w:textDirection w:val="btLr"/>
          </w:tcPr>
          <w:p w14:paraId="738A0EE5" w14:textId="77777777" w:rsidR="00FC3E78" w:rsidRPr="00F62E09" w:rsidRDefault="00B7001B" w:rsidP="00E31904">
            <w:pPr>
              <w:pStyle w:val="TableParagraph"/>
              <w:spacing w:before="45"/>
              <w:ind w:left="217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Risk</w:t>
            </w:r>
            <w:r w:rsidRPr="00F62E09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Ölçeği</w:t>
            </w:r>
          </w:p>
        </w:tc>
        <w:tc>
          <w:tcPr>
            <w:tcW w:w="1241" w:type="dxa"/>
            <w:shd w:val="clear" w:color="auto" w:fill="auto"/>
          </w:tcPr>
          <w:p w14:paraId="126A5B69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5417422" w14:textId="77777777" w:rsidR="00FC3E78" w:rsidRPr="00F62E09" w:rsidRDefault="00FC3E78" w:rsidP="00E31904">
            <w:pPr>
              <w:pStyle w:val="TableParagraph"/>
              <w:spacing w:before="94"/>
              <w:rPr>
                <w:sz w:val="18"/>
                <w:szCs w:val="18"/>
              </w:rPr>
            </w:pPr>
          </w:p>
          <w:p w14:paraId="0B10FD8B" w14:textId="77777777" w:rsidR="00FC3E78" w:rsidRPr="00F62E09" w:rsidRDefault="00B7001B" w:rsidP="00E31904">
            <w:pPr>
              <w:pStyle w:val="TableParagraph"/>
              <w:ind w:left="38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z w:val="18"/>
                <w:szCs w:val="18"/>
              </w:rPr>
              <w:t>Artık</w:t>
            </w:r>
            <w:r w:rsidRPr="00F62E0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4"/>
                <w:sz w:val="18"/>
                <w:szCs w:val="18"/>
              </w:rPr>
              <w:t>Risk</w:t>
            </w:r>
          </w:p>
          <w:p w14:paraId="25DB7206" w14:textId="77777777" w:rsidR="00FC3E78" w:rsidRPr="00F62E09" w:rsidRDefault="00B7001B" w:rsidP="00E31904">
            <w:pPr>
              <w:pStyle w:val="TableParagraph"/>
              <w:spacing w:before="23"/>
              <w:ind w:left="38" w:right="2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Değerlendirmesi</w:t>
            </w:r>
          </w:p>
        </w:tc>
        <w:tc>
          <w:tcPr>
            <w:tcW w:w="1472" w:type="dxa"/>
            <w:shd w:val="clear" w:color="auto" w:fill="auto"/>
          </w:tcPr>
          <w:p w14:paraId="6EB21051" w14:textId="77777777" w:rsidR="00FC3E78" w:rsidRPr="00F62E09" w:rsidRDefault="00FC3E78" w:rsidP="00E31904">
            <w:pPr>
              <w:pStyle w:val="TableParagraph"/>
              <w:spacing w:before="71"/>
              <w:rPr>
                <w:sz w:val="18"/>
                <w:szCs w:val="18"/>
              </w:rPr>
            </w:pPr>
          </w:p>
          <w:p w14:paraId="4028DFD9" w14:textId="77777777" w:rsidR="00FC3E78" w:rsidRPr="00F62E09" w:rsidRDefault="00B7001B" w:rsidP="00E31904">
            <w:pPr>
              <w:pStyle w:val="TableParagraph"/>
              <w:spacing w:line="280" w:lineRule="auto"/>
              <w:ind w:left="44" w:right="2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Tüm</w:t>
            </w:r>
            <w:r w:rsidRPr="00F62E0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Tedbirlere</w:t>
            </w:r>
            <w:r w:rsidRPr="00F62E09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Rağmen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z w:val="18"/>
                <w:szCs w:val="18"/>
              </w:rPr>
              <w:t>Tehlikenin</w:t>
            </w:r>
            <w:r w:rsidRPr="00F62E09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F62E09">
              <w:rPr>
                <w:b/>
                <w:sz w:val="18"/>
                <w:szCs w:val="18"/>
              </w:rPr>
              <w:t>Oluşması</w:t>
            </w:r>
          </w:p>
          <w:p w14:paraId="7B205B60" w14:textId="77777777" w:rsidR="00FC3E78" w:rsidRPr="00F62E09" w:rsidRDefault="00B7001B" w:rsidP="00E31904">
            <w:pPr>
              <w:pStyle w:val="TableParagraph"/>
              <w:spacing w:line="280" w:lineRule="auto"/>
              <w:ind w:left="44"/>
              <w:jc w:val="center"/>
              <w:rPr>
                <w:b/>
                <w:sz w:val="18"/>
                <w:szCs w:val="18"/>
              </w:rPr>
            </w:pPr>
            <w:r w:rsidRPr="00F62E09">
              <w:rPr>
                <w:b/>
                <w:spacing w:val="-2"/>
                <w:sz w:val="18"/>
                <w:szCs w:val="18"/>
              </w:rPr>
              <w:t>Durumunda</w:t>
            </w:r>
            <w:r w:rsidRPr="00F62E09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Yapılacak</w:t>
            </w:r>
            <w:r w:rsidRPr="00F62E09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b/>
                <w:spacing w:val="-2"/>
                <w:sz w:val="18"/>
                <w:szCs w:val="18"/>
              </w:rPr>
              <w:t>Faaliyetler</w:t>
            </w:r>
          </w:p>
        </w:tc>
      </w:tr>
      <w:tr w:rsidR="00FC3E78" w:rsidRPr="00F62E09" w14:paraId="49F1FAAA" w14:textId="77777777" w:rsidTr="00D878DF">
        <w:trPr>
          <w:gridAfter w:val="1"/>
          <w:wAfter w:w="7" w:type="dxa"/>
          <w:trHeight w:val="1318"/>
        </w:trPr>
        <w:tc>
          <w:tcPr>
            <w:tcW w:w="333" w:type="dxa"/>
            <w:shd w:val="clear" w:color="auto" w:fill="auto"/>
          </w:tcPr>
          <w:p w14:paraId="76967A40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5DCF2AC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0856690F" w14:textId="77777777" w:rsidR="00FC3E78" w:rsidRPr="00F62E09" w:rsidRDefault="00B7001B" w:rsidP="00E31904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76091D3E" w14:textId="77777777" w:rsidR="00FC3E78" w:rsidRPr="00F62E09" w:rsidRDefault="00B7001B" w:rsidP="00E31904">
            <w:pPr>
              <w:pStyle w:val="TableParagraph"/>
              <w:spacing w:before="124" w:line="271" w:lineRule="auto"/>
              <w:ind w:left="24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İhtiyaç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tespiti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ve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satın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alınma işlemi /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Revizyon Talebi</w:t>
            </w:r>
          </w:p>
        </w:tc>
        <w:tc>
          <w:tcPr>
            <w:tcW w:w="1539" w:type="dxa"/>
            <w:shd w:val="clear" w:color="auto" w:fill="auto"/>
          </w:tcPr>
          <w:p w14:paraId="56B3C796" w14:textId="77777777" w:rsidR="00FC3E78" w:rsidRPr="00F62E09" w:rsidRDefault="00FC3E78" w:rsidP="00E31904">
            <w:pPr>
              <w:pStyle w:val="TableParagraph"/>
              <w:spacing w:before="43"/>
              <w:rPr>
                <w:sz w:val="18"/>
                <w:szCs w:val="18"/>
              </w:rPr>
            </w:pPr>
          </w:p>
          <w:p w14:paraId="49FCAD45" w14:textId="77777777" w:rsidR="00FC3E78" w:rsidRPr="00F62E09" w:rsidRDefault="00B7001B" w:rsidP="00E31904">
            <w:pPr>
              <w:pStyle w:val="TableParagraph"/>
              <w:spacing w:line="271" w:lineRule="auto"/>
              <w:ind w:left="31" w:right="237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Birimlerde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sunulan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hizmetin</w:t>
            </w:r>
            <w:r w:rsidRPr="00F62E09">
              <w:rPr>
                <w:spacing w:val="-4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aksaması</w:t>
            </w:r>
          </w:p>
        </w:tc>
        <w:tc>
          <w:tcPr>
            <w:tcW w:w="1604" w:type="dxa"/>
            <w:shd w:val="clear" w:color="auto" w:fill="auto"/>
          </w:tcPr>
          <w:p w14:paraId="7D8FF97E" w14:textId="77777777" w:rsidR="00FC3E78" w:rsidRPr="00F62E09" w:rsidRDefault="00B7001B" w:rsidP="00E31904">
            <w:pPr>
              <w:pStyle w:val="TableParagraph"/>
              <w:spacing w:before="124" w:line="271" w:lineRule="auto"/>
              <w:ind w:left="115" w:firstLine="139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İhtiyaç tespitinin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zamanında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yapılması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ve</w:t>
            </w:r>
            <w:r w:rsidRPr="00F62E09">
              <w:rPr>
                <w:spacing w:val="-8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malzeme</w:t>
            </w:r>
            <w:r w:rsidRPr="00F62E09">
              <w:rPr>
                <w:spacing w:val="-6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alınması</w:t>
            </w:r>
          </w:p>
        </w:tc>
        <w:tc>
          <w:tcPr>
            <w:tcW w:w="1350" w:type="dxa"/>
            <w:shd w:val="clear" w:color="auto" w:fill="auto"/>
          </w:tcPr>
          <w:p w14:paraId="17635747" w14:textId="77777777" w:rsidR="00FC3E78" w:rsidRPr="00F62E09" w:rsidRDefault="00B7001B" w:rsidP="00E31904">
            <w:pPr>
              <w:pStyle w:val="TableParagraph"/>
              <w:spacing w:before="124" w:line="271" w:lineRule="auto"/>
              <w:ind w:left="64" w:right="39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İhtiyaçların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zamanında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tespit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edilmemesi</w:t>
            </w:r>
          </w:p>
        </w:tc>
        <w:tc>
          <w:tcPr>
            <w:tcW w:w="1826" w:type="dxa"/>
            <w:shd w:val="clear" w:color="auto" w:fill="auto"/>
          </w:tcPr>
          <w:p w14:paraId="5918060C" w14:textId="77777777" w:rsidR="00FC3E78" w:rsidRPr="00F62E09" w:rsidRDefault="00FC3E78" w:rsidP="00E31904">
            <w:pPr>
              <w:pStyle w:val="TableParagraph"/>
              <w:spacing w:before="148"/>
              <w:rPr>
                <w:sz w:val="18"/>
                <w:szCs w:val="18"/>
              </w:rPr>
            </w:pPr>
          </w:p>
          <w:p w14:paraId="09ACF09A" w14:textId="77777777" w:rsidR="00FC3E78" w:rsidRPr="00F62E09" w:rsidRDefault="00B7001B" w:rsidP="00E31904">
            <w:pPr>
              <w:pStyle w:val="TableParagraph"/>
              <w:ind w:left="22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Hizmetin</w:t>
            </w:r>
            <w:r w:rsidRPr="00F62E09">
              <w:rPr>
                <w:spacing w:val="-5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aksaması</w:t>
            </w:r>
          </w:p>
        </w:tc>
        <w:tc>
          <w:tcPr>
            <w:tcW w:w="238" w:type="dxa"/>
            <w:shd w:val="clear" w:color="auto" w:fill="auto"/>
          </w:tcPr>
          <w:p w14:paraId="4A96E92F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A7C947B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3858F572" w14:textId="77777777" w:rsidR="00FC3E78" w:rsidRPr="00F62E09" w:rsidRDefault="00B7001B" w:rsidP="00E31904">
            <w:pPr>
              <w:pStyle w:val="TableParagraph"/>
              <w:ind w:left="43" w:right="2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</w:tcPr>
          <w:p w14:paraId="47CCEA2F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B40E9C3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2454ABC4" w14:textId="77777777" w:rsidR="00FC3E78" w:rsidRPr="00F62E09" w:rsidRDefault="00B7001B" w:rsidP="00E31904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5F4E547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B0A75E0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3B58F1C2" w14:textId="77777777" w:rsidR="00FC3E78" w:rsidRPr="00F62E09" w:rsidRDefault="00B7001B" w:rsidP="00E31904">
            <w:pPr>
              <w:pStyle w:val="TableParagraph"/>
              <w:ind w:left="43" w:right="1"/>
              <w:jc w:val="center"/>
              <w:rPr>
                <w:sz w:val="18"/>
                <w:szCs w:val="18"/>
              </w:rPr>
            </w:pPr>
            <w:r w:rsidRPr="00F62E09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240" w:type="dxa"/>
            <w:shd w:val="clear" w:color="auto" w:fill="auto"/>
            <w:textDirection w:val="btLr"/>
          </w:tcPr>
          <w:p w14:paraId="5E3F8215" w14:textId="77777777" w:rsidR="00FC3E78" w:rsidRPr="00F62E09" w:rsidRDefault="00B7001B" w:rsidP="00E31904">
            <w:pPr>
              <w:pStyle w:val="TableParagraph"/>
              <w:spacing w:before="28"/>
              <w:ind w:left="205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Yüksek</w:t>
            </w:r>
          </w:p>
        </w:tc>
        <w:tc>
          <w:tcPr>
            <w:tcW w:w="1729" w:type="dxa"/>
            <w:shd w:val="clear" w:color="auto" w:fill="auto"/>
          </w:tcPr>
          <w:p w14:paraId="456E3AF7" w14:textId="77777777" w:rsidR="00FC3E78" w:rsidRPr="00F62E09" w:rsidRDefault="00FC3E78" w:rsidP="00E31904">
            <w:pPr>
              <w:pStyle w:val="TableParagraph"/>
              <w:spacing w:before="43"/>
              <w:rPr>
                <w:sz w:val="18"/>
                <w:szCs w:val="18"/>
              </w:rPr>
            </w:pPr>
          </w:p>
          <w:p w14:paraId="30D8FFAE" w14:textId="77777777" w:rsidR="00FC3E78" w:rsidRPr="00F62E09" w:rsidRDefault="00B7001B" w:rsidP="00E31904">
            <w:pPr>
              <w:pStyle w:val="TableParagraph"/>
              <w:spacing w:line="271" w:lineRule="auto"/>
              <w:ind w:left="181" w:firstLine="139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İhtiyaç tespitinin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zamanında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yapılması</w:t>
            </w:r>
          </w:p>
        </w:tc>
        <w:tc>
          <w:tcPr>
            <w:tcW w:w="761" w:type="dxa"/>
            <w:shd w:val="clear" w:color="auto" w:fill="auto"/>
          </w:tcPr>
          <w:p w14:paraId="0FD589E9" w14:textId="77777777" w:rsidR="00FC3E78" w:rsidRPr="00F62E09" w:rsidRDefault="00FC3E78" w:rsidP="00E31904">
            <w:pPr>
              <w:pStyle w:val="TableParagraph"/>
              <w:spacing w:before="89"/>
              <w:rPr>
                <w:sz w:val="18"/>
                <w:szCs w:val="18"/>
              </w:rPr>
            </w:pPr>
          </w:p>
          <w:p w14:paraId="0E185F01" w14:textId="77777777" w:rsidR="00FC3E78" w:rsidRPr="00F62E09" w:rsidRDefault="00B7001B" w:rsidP="00E31904">
            <w:pPr>
              <w:pStyle w:val="TableParagraph"/>
              <w:spacing w:line="276" w:lineRule="auto"/>
              <w:ind w:left="165" w:hanging="130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kayıt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  <w:tc>
          <w:tcPr>
            <w:tcW w:w="650" w:type="dxa"/>
            <w:shd w:val="clear" w:color="auto" w:fill="auto"/>
          </w:tcPr>
          <w:p w14:paraId="5801550C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628833A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1B3F280E" w14:textId="77777777" w:rsidR="00FC3E78" w:rsidRPr="00F62E09" w:rsidRDefault="00B7001B" w:rsidP="00E31904">
            <w:pPr>
              <w:pStyle w:val="TableParagraph"/>
              <w:ind w:left="47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238" w:type="dxa"/>
            <w:shd w:val="clear" w:color="auto" w:fill="auto"/>
          </w:tcPr>
          <w:p w14:paraId="60F06EB6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2D41CDB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1E639DC8" w14:textId="77777777" w:rsidR="00FC3E78" w:rsidRPr="00F62E09" w:rsidRDefault="00B7001B" w:rsidP="00E31904">
            <w:pPr>
              <w:pStyle w:val="TableParagraph"/>
              <w:ind w:left="48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</w:tcPr>
          <w:p w14:paraId="6EA8B92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9D4FB0B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5AAFAD09" w14:textId="77777777" w:rsidR="00FC3E78" w:rsidRPr="00F62E09" w:rsidRDefault="00B7001B" w:rsidP="00E31904">
            <w:pPr>
              <w:pStyle w:val="TableParagraph"/>
              <w:ind w:left="49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38" w:type="dxa"/>
            <w:shd w:val="clear" w:color="auto" w:fill="auto"/>
          </w:tcPr>
          <w:p w14:paraId="208E1C8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6E8E386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2F6D50EA" w14:textId="77777777" w:rsidR="00FC3E78" w:rsidRPr="00F62E09" w:rsidRDefault="00B7001B" w:rsidP="00E31904">
            <w:pPr>
              <w:pStyle w:val="TableParagraph"/>
              <w:ind w:left="51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textDirection w:val="btLr"/>
          </w:tcPr>
          <w:p w14:paraId="0FC5F48E" w14:textId="77777777" w:rsidR="00FC3E78" w:rsidRPr="00F62E09" w:rsidRDefault="00B7001B" w:rsidP="00E31904">
            <w:pPr>
              <w:pStyle w:val="TableParagraph"/>
              <w:spacing w:before="31"/>
              <w:ind w:left="237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241" w:type="dxa"/>
            <w:shd w:val="clear" w:color="auto" w:fill="auto"/>
          </w:tcPr>
          <w:p w14:paraId="3843B35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844F771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28D558CF" w14:textId="77777777" w:rsidR="00FC3E78" w:rsidRPr="00F62E09" w:rsidRDefault="00B7001B" w:rsidP="00E31904">
            <w:pPr>
              <w:pStyle w:val="TableParagraph"/>
              <w:ind w:right="294"/>
              <w:jc w:val="right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472" w:type="dxa"/>
            <w:shd w:val="clear" w:color="auto" w:fill="auto"/>
          </w:tcPr>
          <w:p w14:paraId="1BBCBDDD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2CC97C2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6DE6CA76" w14:textId="77777777" w:rsidR="00FC3E78" w:rsidRPr="00F62E09" w:rsidRDefault="00B7001B" w:rsidP="00E31904">
            <w:pPr>
              <w:pStyle w:val="TableParagraph"/>
              <w:ind w:left="44" w:right="4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kontrol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</w:tr>
      <w:tr w:rsidR="00FC3E78" w:rsidRPr="00F62E09" w14:paraId="2DAE46CF" w14:textId="77777777" w:rsidTr="00D878DF">
        <w:trPr>
          <w:gridAfter w:val="1"/>
          <w:wAfter w:w="7" w:type="dxa"/>
          <w:trHeight w:val="2106"/>
        </w:trPr>
        <w:tc>
          <w:tcPr>
            <w:tcW w:w="333" w:type="dxa"/>
            <w:shd w:val="clear" w:color="auto" w:fill="auto"/>
          </w:tcPr>
          <w:p w14:paraId="632A37E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5AE90B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4F1F452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0136F111" w14:textId="77777777" w:rsidR="00FC3E78" w:rsidRPr="00F62E09" w:rsidRDefault="00B7001B" w:rsidP="00E31904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508" w:type="dxa"/>
            <w:shd w:val="clear" w:color="auto" w:fill="auto"/>
          </w:tcPr>
          <w:p w14:paraId="33CAD5A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772E4D3" w14:textId="77777777" w:rsidR="00FC3E78" w:rsidRPr="00F62E09" w:rsidRDefault="00FC3E78" w:rsidP="00E3190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5DC13560" w14:textId="77777777" w:rsidR="00FC3E78" w:rsidRPr="00F62E09" w:rsidRDefault="00B7001B" w:rsidP="00E31904">
            <w:pPr>
              <w:pStyle w:val="TableParagraph"/>
              <w:spacing w:before="1" w:line="271" w:lineRule="auto"/>
              <w:ind w:left="211" w:hanging="82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Taşınır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Muayene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ve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Kabul İşlemleri /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Revizyon Talebi</w:t>
            </w:r>
          </w:p>
        </w:tc>
        <w:tc>
          <w:tcPr>
            <w:tcW w:w="1539" w:type="dxa"/>
            <w:shd w:val="clear" w:color="auto" w:fill="auto"/>
          </w:tcPr>
          <w:p w14:paraId="58298757" w14:textId="77777777" w:rsidR="00FC3E78" w:rsidRPr="00F62E09" w:rsidRDefault="00FC3E78" w:rsidP="00E31904">
            <w:pPr>
              <w:pStyle w:val="TableParagraph"/>
              <w:spacing w:before="89"/>
              <w:rPr>
                <w:sz w:val="18"/>
                <w:szCs w:val="18"/>
              </w:rPr>
            </w:pPr>
          </w:p>
          <w:p w14:paraId="4C3A067F" w14:textId="77777777" w:rsidR="00FC3E78" w:rsidRPr="00F62E09" w:rsidRDefault="00B7001B" w:rsidP="00E31904">
            <w:pPr>
              <w:pStyle w:val="TableParagraph"/>
              <w:spacing w:line="271" w:lineRule="auto"/>
              <w:ind w:left="31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Mali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kayıp,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Olası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kayıplar,</w:t>
            </w:r>
          </w:p>
          <w:p w14:paraId="69181392" w14:textId="77777777" w:rsidR="00FC3E78" w:rsidRPr="00F62E09" w:rsidRDefault="00B7001B" w:rsidP="00E31904">
            <w:pPr>
              <w:pStyle w:val="TableParagraph"/>
              <w:spacing w:before="2" w:line="271" w:lineRule="auto"/>
              <w:ind w:left="31" w:right="330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Menfaat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sağlama,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Yolsuzluk</w:t>
            </w:r>
          </w:p>
        </w:tc>
        <w:tc>
          <w:tcPr>
            <w:tcW w:w="1604" w:type="dxa"/>
            <w:shd w:val="clear" w:color="auto" w:fill="auto"/>
          </w:tcPr>
          <w:p w14:paraId="5BB3B548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83E84EB" w14:textId="77777777" w:rsidR="00FC3E78" w:rsidRPr="00F62E09" w:rsidRDefault="00FC3E78" w:rsidP="00E31904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17DE538" w14:textId="77777777" w:rsidR="00FC3E78" w:rsidRPr="00F62E09" w:rsidRDefault="00B7001B" w:rsidP="00E31904">
            <w:pPr>
              <w:pStyle w:val="TableParagraph"/>
              <w:spacing w:before="1" w:line="271" w:lineRule="auto"/>
              <w:ind w:left="26" w:right="2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Depoya giren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malzemelerin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kayıtlarının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yapılması.</w:t>
            </w:r>
          </w:p>
        </w:tc>
        <w:tc>
          <w:tcPr>
            <w:tcW w:w="1350" w:type="dxa"/>
            <w:shd w:val="clear" w:color="auto" w:fill="auto"/>
          </w:tcPr>
          <w:p w14:paraId="45CF5183" w14:textId="77777777" w:rsidR="00FC3E78" w:rsidRPr="00F62E09" w:rsidRDefault="00FC3E78" w:rsidP="00E31904">
            <w:pPr>
              <w:pStyle w:val="TableParagraph"/>
              <w:spacing w:before="89"/>
              <w:rPr>
                <w:sz w:val="18"/>
                <w:szCs w:val="18"/>
              </w:rPr>
            </w:pPr>
          </w:p>
          <w:p w14:paraId="3D76E2F6" w14:textId="77777777" w:rsidR="00FC3E78" w:rsidRPr="00F62E09" w:rsidRDefault="00B7001B" w:rsidP="00E31904">
            <w:pPr>
              <w:pStyle w:val="TableParagraph"/>
              <w:spacing w:line="271" w:lineRule="auto"/>
              <w:ind w:left="62" w:right="39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Depoya giren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malzemenin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kayıtsız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girişinin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yapılması</w:t>
            </w:r>
          </w:p>
        </w:tc>
        <w:tc>
          <w:tcPr>
            <w:tcW w:w="1826" w:type="dxa"/>
            <w:shd w:val="clear" w:color="auto" w:fill="auto"/>
          </w:tcPr>
          <w:p w14:paraId="14EDBF14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FC80F38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8FCD6F3" w14:textId="77777777" w:rsidR="00FC3E78" w:rsidRPr="00F62E09" w:rsidRDefault="00FC3E78" w:rsidP="00E31904">
            <w:pPr>
              <w:pStyle w:val="TableParagraph"/>
              <w:spacing w:before="35"/>
              <w:rPr>
                <w:sz w:val="18"/>
                <w:szCs w:val="18"/>
              </w:rPr>
            </w:pPr>
          </w:p>
          <w:p w14:paraId="56CEE8A4" w14:textId="77777777" w:rsidR="00FC3E78" w:rsidRPr="00F62E09" w:rsidRDefault="00B7001B" w:rsidP="00E31904">
            <w:pPr>
              <w:pStyle w:val="TableParagraph"/>
              <w:ind w:left="25" w:right="65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Mali</w:t>
            </w:r>
            <w:r w:rsidRPr="00F62E09">
              <w:rPr>
                <w:spacing w:val="-2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kayıp,</w:t>
            </w:r>
            <w:r w:rsidRPr="00F62E09">
              <w:rPr>
                <w:spacing w:val="-2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Olası</w:t>
            </w:r>
            <w:r w:rsidRPr="00F62E09">
              <w:rPr>
                <w:spacing w:val="-2"/>
                <w:sz w:val="18"/>
                <w:szCs w:val="18"/>
              </w:rPr>
              <w:t xml:space="preserve"> kayıplar</w:t>
            </w:r>
          </w:p>
        </w:tc>
        <w:tc>
          <w:tcPr>
            <w:tcW w:w="238" w:type="dxa"/>
            <w:shd w:val="clear" w:color="auto" w:fill="auto"/>
          </w:tcPr>
          <w:p w14:paraId="5ABFB68A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7CAB99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73F3140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1E5111BC" w14:textId="77777777" w:rsidR="00FC3E78" w:rsidRPr="00F62E09" w:rsidRDefault="00B7001B" w:rsidP="00E31904">
            <w:pPr>
              <w:pStyle w:val="TableParagraph"/>
              <w:ind w:left="43" w:right="2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</w:tcPr>
          <w:p w14:paraId="27221697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1C968A8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6C0F204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33113608" w14:textId="77777777" w:rsidR="00FC3E78" w:rsidRPr="00F62E09" w:rsidRDefault="00B7001B" w:rsidP="00E31904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36529BB0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A2B6D0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F037BD2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13B1D094" w14:textId="77777777" w:rsidR="00FC3E78" w:rsidRPr="00F62E09" w:rsidRDefault="00B7001B" w:rsidP="00E31904">
            <w:pPr>
              <w:pStyle w:val="TableParagraph"/>
              <w:ind w:left="43" w:right="1"/>
              <w:jc w:val="center"/>
              <w:rPr>
                <w:sz w:val="18"/>
                <w:szCs w:val="18"/>
              </w:rPr>
            </w:pPr>
            <w:r w:rsidRPr="00F62E09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240" w:type="dxa"/>
            <w:shd w:val="clear" w:color="auto" w:fill="auto"/>
            <w:textDirection w:val="btLr"/>
          </w:tcPr>
          <w:p w14:paraId="279B7477" w14:textId="77777777" w:rsidR="00FC3E78" w:rsidRPr="00F62E09" w:rsidRDefault="00B7001B" w:rsidP="00E31904">
            <w:pPr>
              <w:pStyle w:val="TableParagraph"/>
              <w:spacing w:before="28"/>
              <w:ind w:right="11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Yüksek</w:t>
            </w:r>
          </w:p>
        </w:tc>
        <w:tc>
          <w:tcPr>
            <w:tcW w:w="1729" w:type="dxa"/>
            <w:shd w:val="clear" w:color="auto" w:fill="auto"/>
          </w:tcPr>
          <w:p w14:paraId="11CFC3A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A9105DA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89A5A87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348FE12F" w14:textId="77777777" w:rsidR="00FC3E78" w:rsidRPr="00F62E09" w:rsidRDefault="00B7001B" w:rsidP="00E31904">
            <w:pPr>
              <w:pStyle w:val="TableParagraph"/>
              <w:ind w:left="102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Kayıtların</w:t>
            </w:r>
            <w:r w:rsidRPr="00F62E09">
              <w:rPr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düzenli</w:t>
            </w:r>
            <w:r w:rsidRPr="00F62E09">
              <w:rPr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tutulması</w:t>
            </w:r>
          </w:p>
        </w:tc>
        <w:tc>
          <w:tcPr>
            <w:tcW w:w="761" w:type="dxa"/>
            <w:shd w:val="clear" w:color="auto" w:fill="auto"/>
          </w:tcPr>
          <w:p w14:paraId="0EBE906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FB5BDF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A44A530" w14:textId="77777777" w:rsidR="00FC3E78" w:rsidRPr="00F62E09" w:rsidRDefault="00FC3E78" w:rsidP="00E31904">
            <w:pPr>
              <w:pStyle w:val="TableParagraph"/>
              <w:spacing w:before="22"/>
              <w:rPr>
                <w:sz w:val="18"/>
                <w:szCs w:val="18"/>
              </w:rPr>
            </w:pPr>
          </w:p>
          <w:p w14:paraId="7681E5B8" w14:textId="77777777" w:rsidR="00FC3E78" w:rsidRPr="00F62E09" w:rsidRDefault="00B7001B" w:rsidP="00E31904">
            <w:pPr>
              <w:pStyle w:val="TableParagraph"/>
              <w:spacing w:line="276" w:lineRule="auto"/>
              <w:ind w:left="165" w:hanging="130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kayıt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  <w:tc>
          <w:tcPr>
            <w:tcW w:w="650" w:type="dxa"/>
            <w:shd w:val="clear" w:color="auto" w:fill="auto"/>
          </w:tcPr>
          <w:p w14:paraId="7056C864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C528A9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59C33E7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247FE55C" w14:textId="77777777" w:rsidR="00FC3E78" w:rsidRPr="00F62E09" w:rsidRDefault="00B7001B" w:rsidP="00E31904">
            <w:pPr>
              <w:pStyle w:val="TableParagraph"/>
              <w:ind w:left="47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-</w:t>
            </w:r>
          </w:p>
        </w:tc>
        <w:tc>
          <w:tcPr>
            <w:tcW w:w="238" w:type="dxa"/>
            <w:shd w:val="clear" w:color="auto" w:fill="auto"/>
          </w:tcPr>
          <w:p w14:paraId="598EB5FD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2E8944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F8C90A7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0E9626FF" w14:textId="77777777" w:rsidR="00FC3E78" w:rsidRPr="00F62E09" w:rsidRDefault="00B7001B" w:rsidP="00E31904">
            <w:pPr>
              <w:pStyle w:val="TableParagraph"/>
              <w:ind w:left="48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</w:tcPr>
          <w:p w14:paraId="3162AD5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1A014D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54BF463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2DEB5EF8" w14:textId="77777777" w:rsidR="00FC3E78" w:rsidRPr="00F62E09" w:rsidRDefault="00B7001B" w:rsidP="00E31904">
            <w:pPr>
              <w:pStyle w:val="TableParagraph"/>
              <w:ind w:left="49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39A7243D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C26115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B737CD6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5888F5DB" w14:textId="77777777" w:rsidR="00FC3E78" w:rsidRPr="00F62E09" w:rsidRDefault="00B7001B" w:rsidP="00E31904">
            <w:pPr>
              <w:pStyle w:val="TableParagraph"/>
              <w:ind w:left="51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textDirection w:val="btLr"/>
          </w:tcPr>
          <w:p w14:paraId="194CC3C7" w14:textId="77777777" w:rsidR="00FC3E78" w:rsidRPr="00F62E09" w:rsidRDefault="00B7001B" w:rsidP="00E31904">
            <w:pPr>
              <w:pStyle w:val="TableParagraph"/>
              <w:spacing w:before="31"/>
              <w:ind w:left="1" w:right="11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241" w:type="dxa"/>
            <w:shd w:val="clear" w:color="auto" w:fill="auto"/>
          </w:tcPr>
          <w:p w14:paraId="30FF6E6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23A44D9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07008DC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0510931A" w14:textId="77777777" w:rsidR="00FC3E78" w:rsidRPr="00F62E09" w:rsidRDefault="00B7001B" w:rsidP="00E31904">
            <w:pPr>
              <w:pStyle w:val="TableParagraph"/>
              <w:ind w:right="294"/>
              <w:jc w:val="right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472" w:type="dxa"/>
            <w:shd w:val="clear" w:color="auto" w:fill="auto"/>
          </w:tcPr>
          <w:p w14:paraId="67E8023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AAAEE66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A888BC9" w14:textId="77777777" w:rsidR="00FC3E78" w:rsidRPr="00F62E09" w:rsidRDefault="00FC3E78" w:rsidP="00E31904">
            <w:pPr>
              <w:pStyle w:val="TableParagraph"/>
              <w:spacing w:before="116"/>
              <w:rPr>
                <w:sz w:val="18"/>
                <w:szCs w:val="18"/>
              </w:rPr>
            </w:pPr>
          </w:p>
          <w:p w14:paraId="03675180" w14:textId="77777777" w:rsidR="00FC3E78" w:rsidRPr="00F62E09" w:rsidRDefault="00B7001B" w:rsidP="00E31904">
            <w:pPr>
              <w:pStyle w:val="TableParagraph"/>
              <w:ind w:left="44" w:right="4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kontrol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</w:tr>
      <w:tr w:rsidR="00FC3E78" w:rsidRPr="00F62E09" w14:paraId="048470D9" w14:textId="77777777" w:rsidTr="00D878DF">
        <w:trPr>
          <w:gridAfter w:val="1"/>
          <w:wAfter w:w="7" w:type="dxa"/>
          <w:trHeight w:val="2333"/>
        </w:trPr>
        <w:tc>
          <w:tcPr>
            <w:tcW w:w="333" w:type="dxa"/>
            <w:shd w:val="clear" w:color="auto" w:fill="auto"/>
          </w:tcPr>
          <w:p w14:paraId="11DF4C98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E8A0B1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0D7F06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72DAB95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7E1C2DA5" w14:textId="77777777" w:rsidR="00FC3E78" w:rsidRPr="00F62E09" w:rsidRDefault="00B7001B" w:rsidP="00E31904">
            <w:pPr>
              <w:pStyle w:val="TableParagraph"/>
              <w:ind w:left="36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1508" w:type="dxa"/>
            <w:shd w:val="clear" w:color="auto" w:fill="auto"/>
          </w:tcPr>
          <w:p w14:paraId="1A100DD4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4EF2D4B" w14:textId="77777777" w:rsidR="00FC3E78" w:rsidRPr="00F62E09" w:rsidRDefault="00FC3E78" w:rsidP="00E31904">
            <w:pPr>
              <w:pStyle w:val="TableParagraph"/>
              <w:spacing w:before="82"/>
              <w:rPr>
                <w:sz w:val="18"/>
                <w:szCs w:val="18"/>
              </w:rPr>
            </w:pPr>
          </w:p>
          <w:p w14:paraId="16A987B1" w14:textId="77777777" w:rsidR="00FC3E78" w:rsidRPr="00F62E09" w:rsidRDefault="00B7001B" w:rsidP="00E31904">
            <w:pPr>
              <w:pStyle w:val="TableParagraph"/>
              <w:spacing w:line="271" w:lineRule="auto"/>
              <w:ind w:left="220" w:right="198" w:firstLine="19"/>
              <w:jc w:val="both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Taşınır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yönetim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hesabı işleri /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Revizyon</w:t>
            </w:r>
            <w:r w:rsidRPr="00F62E09">
              <w:rPr>
                <w:spacing w:val="3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Talebi</w:t>
            </w:r>
          </w:p>
        </w:tc>
        <w:tc>
          <w:tcPr>
            <w:tcW w:w="1539" w:type="dxa"/>
            <w:shd w:val="clear" w:color="auto" w:fill="auto"/>
          </w:tcPr>
          <w:p w14:paraId="00C7451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7B1D77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CA31FAE" w14:textId="77777777" w:rsidR="00FC3E78" w:rsidRPr="00F62E09" w:rsidRDefault="00FC3E78" w:rsidP="00E3190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90357EA" w14:textId="77777777" w:rsidR="00FC3E78" w:rsidRPr="00F62E09" w:rsidRDefault="00B7001B" w:rsidP="00E31904">
            <w:pPr>
              <w:pStyle w:val="TableParagraph"/>
              <w:spacing w:before="1" w:line="271" w:lineRule="auto"/>
              <w:ind w:left="31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Yıl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içerisinde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yapılan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işlemlerim</w:t>
            </w:r>
            <w:r w:rsidRPr="00F62E09">
              <w:rPr>
                <w:spacing w:val="-9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tutmaması</w:t>
            </w:r>
          </w:p>
        </w:tc>
        <w:tc>
          <w:tcPr>
            <w:tcW w:w="1604" w:type="dxa"/>
            <w:shd w:val="clear" w:color="auto" w:fill="auto"/>
          </w:tcPr>
          <w:p w14:paraId="30506FA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8D8CDC9" w14:textId="77777777" w:rsidR="00FC3E78" w:rsidRPr="00F62E09" w:rsidRDefault="00FC3E78" w:rsidP="00E31904">
            <w:pPr>
              <w:pStyle w:val="TableParagraph"/>
              <w:spacing w:before="82"/>
              <w:rPr>
                <w:sz w:val="18"/>
                <w:szCs w:val="18"/>
              </w:rPr>
            </w:pPr>
          </w:p>
          <w:p w14:paraId="505B699E" w14:textId="77777777" w:rsidR="00FC3E78" w:rsidRPr="00F62E09" w:rsidRDefault="00B7001B" w:rsidP="00E31904">
            <w:pPr>
              <w:pStyle w:val="TableParagraph"/>
              <w:spacing w:line="271" w:lineRule="auto"/>
              <w:ind w:left="26" w:right="4"/>
              <w:jc w:val="center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Giriş-Çıkış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işlemleri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evraklarının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düzenli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tutulması</w:t>
            </w:r>
          </w:p>
        </w:tc>
        <w:tc>
          <w:tcPr>
            <w:tcW w:w="1350" w:type="dxa"/>
            <w:shd w:val="clear" w:color="auto" w:fill="auto"/>
          </w:tcPr>
          <w:p w14:paraId="5DEFA4D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D92DEA2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673DE98" w14:textId="77777777" w:rsidR="00FC3E78" w:rsidRPr="00F62E09" w:rsidRDefault="00FC3E78" w:rsidP="00E3190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762F3CB7" w14:textId="77777777" w:rsidR="00FC3E78" w:rsidRPr="00F62E09" w:rsidRDefault="00B7001B" w:rsidP="00E31904">
            <w:pPr>
              <w:pStyle w:val="TableParagraph"/>
              <w:spacing w:before="1" w:line="271" w:lineRule="auto"/>
              <w:ind w:left="360" w:right="178" w:hanging="147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Kayıtsız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işlem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yapılması</w:t>
            </w:r>
          </w:p>
        </w:tc>
        <w:tc>
          <w:tcPr>
            <w:tcW w:w="1826" w:type="dxa"/>
            <w:shd w:val="clear" w:color="auto" w:fill="auto"/>
          </w:tcPr>
          <w:p w14:paraId="0D392DF9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5A555BD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2D71AEA" w14:textId="77777777" w:rsidR="00FC3E78" w:rsidRPr="00F62E09" w:rsidRDefault="00FC3E78" w:rsidP="00E31904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1304205" w14:textId="77777777" w:rsidR="00FC3E78" w:rsidRPr="00F62E09" w:rsidRDefault="00B7001B" w:rsidP="00E31904">
            <w:pPr>
              <w:pStyle w:val="TableParagraph"/>
              <w:spacing w:before="1" w:line="271" w:lineRule="auto"/>
              <w:ind w:left="156" w:firstLine="12"/>
              <w:rPr>
                <w:sz w:val="18"/>
                <w:szCs w:val="18"/>
              </w:rPr>
            </w:pPr>
            <w:r w:rsidRPr="00F62E09">
              <w:rPr>
                <w:sz w:val="18"/>
                <w:szCs w:val="18"/>
              </w:rPr>
              <w:t>Birim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ve</w:t>
            </w:r>
            <w:r w:rsidRPr="00F62E09">
              <w:rPr>
                <w:spacing w:val="-1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Üniversitenin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hesaplarının</w:t>
            </w:r>
            <w:r w:rsidRPr="00F62E09">
              <w:rPr>
                <w:spacing w:val="-3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tutmaması</w:t>
            </w:r>
          </w:p>
        </w:tc>
        <w:tc>
          <w:tcPr>
            <w:tcW w:w="238" w:type="dxa"/>
            <w:shd w:val="clear" w:color="auto" w:fill="auto"/>
          </w:tcPr>
          <w:p w14:paraId="1361B0C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5C89366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ACB6B40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8DE3CC3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50CDB565" w14:textId="77777777" w:rsidR="00FC3E78" w:rsidRPr="00F62E09" w:rsidRDefault="00B7001B" w:rsidP="00E31904">
            <w:pPr>
              <w:pStyle w:val="TableParagraph"/>
              <w:ind w:left="43" w:right="2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238" w:type="dxa"/>
            <w:shd w:val="clear" w:color="auto" w:fill="auto"/>
          </w:tcPr>
          <w:p w14:paraId="7EB4B22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522EFBC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853E56C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5955041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6C34964B" w14:textId="77777777" w:rsidR="00FC3E78" w:rsidRPr="00F62E09" w:rsidRDefault="00B7001B" w:rsidP="00E31904">
            <w:pPr>
              <w:pStyle w:val="TableParagraph"/>
              <w:ind w:left="43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238" w:type="dxa"/>
            <w:shd w:val="clear" w:color="auto" w:fill="auto"/>
          </w:tcPr>
          <w:p w14:paraId="38769C6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95BF211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762424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F9672CB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39BEA206" w14:textId="77777777" w:rsidR="00FC3E78" w:rsidRPr="00F62E09" w:rsidRDefault="00B7001B" w:rsidP="00E31904">
            <w:pPr>
              <w:pStyle w:val="TableParagraph"/>
              <w:ind w:left="43" w:right="1"/>
              <w:jc w:val="center"/>
              <w:rPr>
                <w:sz w:val="18"/>
                <w:szCs w:val="18"/>
              </w:rPr>
            </w:pPr>
            <w:r w:rsidRPr="00F62E09">
              <w:rPr>
                <w:spacing w:val="-5"/>
                <w:sz w:val="18"/>
                <w:szCs w:val="18"/>
              </w:rPr>
              <w:t>15</w:t>
            </w:r>
          </w:p>
        </w:tc>
        <w:tc>
          <w:tcPr>
            <w:tcW w:w="240" w:type="dxa"/>
            <w:shd w:val="clear" w:color="auto" w:fill="auto"/>
            <w:textDirection w:val="btLr"/>
          </w:tcPr>
          <w:p w14:paraId="615A9692" w14:textId="77777777" w:rsidR="00FC3E78" w:rsidRPr="00F62E09" w:rsidRDefault="00B7001B" w:rsidP="00E31904">
            <w:pPr>
              <w:pStyle w:val="TableParagraph"/>
              <w:spacing w:before="28"/>
              <w:ind w:right="12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Yüksek</w:t>
            </w:r>
          </w:p>
        </w:tc>
        <w:tc>
          <w:tcPr>
            <w:tcW w:w="1729" w:type="dxa"/>
            <w:shd w:val="clear" w:color="auto" w:fill="auto"/>
          </w:tcPr>
          <w:p w14:paraId="6B4F496F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BC124D4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BAEBC73" w14:textId="77777777" w:rsidR="00FC3E78" w:rsidRPr="00F62E09" w:rsidRDefault="00FC3E78" w:rsidP="00E31904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19803CAE" w14:textId="77777777" w:rsidR="00FC3E78" w:rsidRPr="00F62E09" w:rsidRDefault="00B7001B" w:rsidP="00E31904">
            <w:pPr>
              <w:pStyle w:val="TableParagraph"/>
              <w:spacing w:before="1" w:line="276" w:lineRule="auto"/>
              <w:ind w:left="45" w:right="8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işlemleri</w:t>
            </w:r>
            <w:r w:rsidRPr="00F62E09">
              <w:rPr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sırasındaki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z w:val="18"/>
                <w:szCs w:val="18"/>
              </w:rPr>
              <w:t>süreç ve tarihlerin takip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edilmesi</w:t>
            </w:r>
          </w:p>
        </w:tc>
        <w:tc>
          <w:tcPr>
            <w:tcW w:w="761" w:type="dxa"/>
            <w:shd w:val="clear" w:color="auto" w:fill="auto"/>
          </w:tcPr>
          <w:p w14:paraId="67A49BD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0FAEBD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5361FB9" w14:textId="77777777" w:rsidR="00FC3E78" w:rsidRPr="00F62E09" w:rsidRDefault="00FC3E78" w:rsidP="00E31904">
            <w:pPr>
              <w:pStyle w:val="TableParagraph"/>
              <w:spacing w:before="96"/>
              <w:rPr>
                <w:sz w:val="18"/>
                <w:szCs w:val="18"/>
              </w:rPr>
            </w:pPr>
          </w:p>
          <w:p w14:paraId="286BD1C7" w14:textId="77777777" w:rsidR="00FC3E78" w:rsidRPr="00F62E09" w:rsidRDefault="00B7001B" w:rsidP="00E31904">
            <w:pPr>
              <w:pStyle w:val="TableParagraph"/>
              <w:spacing w:line="276" w:lineRule="auto"/>
              <w:ind w:left="165" w:hanging="130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pacing w:val="-7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kayıt</w:t>
            </w:r>
            <w:r w:rsidRPr="00F62E09">
              <w:rPr>
                <w:spacing w:val="40"/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  <w:tc>
          <w:tcPr>
            <w:tcW w:w="650" w:type="dxa"/>
            <w:shd w:val="clear" w:color="auto" w:fill="auto"/>
          </w:tcPr>
          <w:p w14:paraId="4B5B8367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8" w:type="dxa"/>
            <w:shd w:val="clear" w:color="auto" w:fill="auto"/>
          </w:tcPr>
          <w:p w14:paraId="10CCE488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F67EE47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12CEE76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3C50872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18E1E6B1" w14:textId="77777777" w:rsidR="00FC3E78" w:rsidRPr="00F62E09" w:rsidRDefault="00B7001B" w:rsidP="00E31904">
            <w:pPr>
              <w:pStyle w:val="TableParagraph"/>
              <w:ind w:left="48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238" w:type="dxa"/>
            <w:shd w:val="clear" w:color="auto" w:fill="auto"/>
          </w:tcPr>
          <w:p w14:paraId="2D5BCFA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639C16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0BCC1A3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445D7FC7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51FBCEE8" w14:textId="77777777" w:rsidR="00FC3E78" w:rsidRPr="00F62E09" w:rsidRDefault="00B7001B" w:rsidP="00E31904">
            <w:pPr>
              <w:pStyle w:val="TableParagraph"/>
              <w:ind w:left="49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38" w:type="dxa"/>
            <w:shd w:val="clear" w:color="auto" w:fill="auto"/>
          </w:tcPr>
          <w:p w14:paraId="443D7D69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6010AE7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10BE6A7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709C9159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4180E6C3" w14:textId="77777777" w:rsidR="00FC3E78" w:rsidRPr="00F62E09" w:rsidRDefault="00B7001B" w:rsidP="00E31904">
            <w:pPr>
              <w:pStyle w:val="TableParagraph"/>
              <w:ind w:left="51"/>
              <w:jc w:val="center"/>
              <w:rPr>
                <w:sz w:val="18"/>
                <w:szCs w:val="18"/>
              </w:rPr>
            </w:pPr>
            <w:r w:rsidRPr="00F62E09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textDirection w:val="btLr"/>
          </w:tcPr>
          <w:p w14:paraId="0921A22E" w14:textId="77777777" w:rsidR="00FC3E78" w:rsidRPr="00F62E09" w:rsidRDefault="00B7001B" w:rsidP="00E31904">
            <w:pPr>
              <w:pStyle w:val="TableParagraph"/>
              <w:spacing w:before="31"/>
              <w:ind w:left="5" w:right="12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241" w:type="dxa"/>
            <w:shd w:val="clear" w:color="auto" w:fill="auto"/>
          </w:tcPr>
          <w:p w14:paraId="6A57824B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3A2E714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22BD930E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5DBF5222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0FBEB839" w14:textId="77777777" w:rsidR="00FC3E78" w:rsidRPr="00F62E09" w:rsidRDefault="00B7001B" w:rsidP="00E31904">
            <w:pPr>
              <w:pStyle w:val="TableParagraph"/>
              <w:ind w:right="301"/>
              <w:jc w:val="right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Düşük</w:t>
            </w:r>
          </w:p>
        </w:tc>
        <w:tc>
          <w:tcPr>
            <w:tcW w:w="1472" w:type="dxa"/>
            <w:shd w:val="clear" w:color="auto" w:fill="auto"/>
          </w:tcPr>
          <w:p w14:paraId="22AE1C54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0C819025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618395CF" w14:textId="77777777" w:rsidR="00FC3E78" w:rsidRPr="00F62E09" w:rsidRDefault="00FC3E78">
            <w:pPr>
              <w:pStyle w:val="TableParagraph"/>
              <w:rPr>
                <w:sz w:val="18"/>
                <w:szCs w:val="18"/>
              </w:rPr>
            </w:pPr>
          </w:p>
          <w:p w14:paraId="10171326" w14:textId="77777777" w:rsidR="00FC3E78" w:rsidRPr="00F62E09" w:rsidRDefault="00FC3E78" w:rsidP="00E31904">
            <w:pPr>
              <w:pStyle w:val="TableParagraph"/>
              <w:spacing w:before="26"/>
              <w:rPr>
                <w:sz w:val="18"/>
                <w:szCs w:val="18"/>
              </w:rPr>
            </w:pPr>
          </w:p>
          <w:p w14:paraId="60465053" w14:textId="77777777" w:rsidR="00FC3E78" w:rsidRPr="00F62E09" w:rsidRDefault="00B7001B" w:rsidP="00E31904">
            <w:pPr>
              <w:pStyle w:val="TableParagraph"/>
              <w:ind w:left="44" w:right="4"/>
              <w:jc w:val="center"/>
              <w:rPr>
                <w:sz w:val="18"/>
                <w:szCs w:val="18"/>
              </w:rPr>
            </w:pPr>
            <w:r w:rsidRPr="00F62E09">
              <w:rPr>
                <w:spacing w:val="-2"/>
                <w:sz w:val="18"/>
                <w:szCs w:val="18"/>
              </w:rPr>
              <w:t>Taşınır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kontrol</w:t>
            </w:r>
            <w:r w:rsidRPr="00F62E09">
              <w:rPr>
                <w:sz w:val="18"/>
                <w:szCs w:val="18"/>
              </w:rPr>
              <w:t xml:space="preserve"> </w:t>
            </w:r>
            <w:r w:rsidRPr="00F62E09">
              <w:rPr>
                <w:spacing w:val="-2"/>
                <w:sz w:val="18"/>
                <w:szCs w:val="18"/>
              </w:rPr>
              <w:t>yetkilisi</w:t>
            </w:r>
          </w:p>
        </w:tc>
      </w:tr>
    </w:tbl>
    <w:p w14:paraId="67E9EF80" w14:textId="77777777" w:rsidR="00B7001B" w:rsidRPr="00F62E09" w:rsidRDefault="00B7001B">
      <w:pPr>
        <w:rPr>
          <w:rFonts w:ascii="Times New Roman" w:hAnsi="Times New Roman"/>
          <w:sz w:val="18"/>
          <w:szCs w:val="18"/>
        </w:rPr>
      </w:pPr>
    </w:p>
    <w:sectPr w:rsidR="00B7001B" w:rsidRPr="00F62E09">
      <w:headerReference w:type="default" r:id="rId6"/>
      <w:type w:val="continuous"/>
      <w:pgSz w:w="16840" w:h="11910" w:orient="landscape"/>
      <w:pgMar w:top="600" w:right="566" w:bottom="280" w:left="1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D9141" w14:textId="77777777" w:rsidR="00A95F44" w:rsidRDefault="00A95F44" w:rsidP="00BD0780">
      <w:r>
        <w:separator/>
      </w:r>
    </w:p>
  </w:endnote>
  <w:endnote w:type="continuationSeparator" w:id="0">
    <w:p w14:paraId="613D2E77" w14:textId="77777777" w:rsidR="00A95F44" w:rsidRDefault="00A95F44" w:rsidP="00B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FC006" w14:textId="77777777" w:rsidR="00A95F44" w:rsidRDefault="00A95F44" w:rsidP="00BD0780">
      <w:r>
        <w:separator/>
      </w:r>
    </w:p>
  </w:footnote>
  <w:footnote w:type="continuationSeparator" w:id="0">
    <w:p w14:paraId="67967D80" w14:textId="77777777" w:rsidR="00A95F44" w:rsidRDefault="00A95F44" w:rsidP="00BD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9"/>
      <w:gridCol w:w="10658"/>
      <w:gridCol w:w="1304"/>
      <w:gridCol w:w="1587"/>
    </w:tblGrid>
    <w:tr w:rsidR="00BD0780" w:rsidRPr="00A65799" w14:paraId="1F106B23" w14:textId="77777777" w:rsidTr="00E70732">
      <w:trPr>
        <w:trHeight w:val="274"/>
        <w:jc w:val="center"/>
      </w:trPr>
      <w:tc>
        <w:tcPr>
          <w:tcW w:w="1219" w:type="dxa"/>
          <w:vMerge w:val="restart"/>
          <w:shd w:val="clear" w:color="auto" w:fill="auto"/>
          <w:vAlign w:val="center"/>
        </w:tcPr>
        <w:p w14:paraId="2595F2A0" w14:textId="43D49D82" w:rsidR="00BD0780" w:rsidRPr="00624FA7" w:rsidRDefault="002C4786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F3B10DA" wp14:editId="58D378F8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0" b="0"/>
                <wp:wrapNone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58" w:type="dxa"/>
          <w:vMerge w:val="restart"/>
          <w:shd w:val="clear" w:color="auto" w:fill="auto"/>
          <w:vAlign w:val="center"/>
        </w:tcPr>
        <w:p w14:paraId="04899B34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24FA7">
            <w:rPr>
              <w:rFonts w:ascii="Times New Roman" w:hAnsi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2E13BA69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D0780">
            <w:rPr>
              <w:rFonts w:ascii="Times New Roman" w:hAnsi="Times New Roman"/>
              <w:b/>
              <w:bCs/>
              <w:sz w:val="24"/>
              <w:szCs w:val="24"/>
            </w:rPr>
            <w:t>RİSK ANALİZ FORMU</w:t>
          </w:r>
          <w:r w:rsidRPr="00624FA7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14:paraId="45E3218A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Doküman No</w:t>
          </w:r>
        </w:p>
      </w:tc>
      <w:tc>
        <w:tcPr>
          <w:tcW w:w="1587" w:type="dxa"/>
          <w:shd w:val="clear" w:color="auto" w:fill="auto"/>
          <w:vAlign w:val="center"/>
        </w:tcPr>
        <w:p w14:paraId="358A8B57" w14:textId="12320622" w:rsidR="00BD0780" w:rsidRPr="00624FA7" w:rsidRDefault="002C4786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SKS</w:t>
          </w:r>
          <w:r w:rsidR="00BD0780" w:rsidRPr="00624FA7">
            <w:rPr>
              <w:rFonts w:ascii="Times New Roman" w:hAnsi="Times New Roman"/>
              <w:sz w:val="16"/>
              <w:szCs w:val="16"/>
            </w:rPr>
            <w:t>-</w:t>
          </w:r>
          <w:r>
            <w:rPr>
              <w:rFonts w:ascii="Times New Roman" w:hAnsi="Times New Roman"/>
              <w:sz w:val="16"/>
              <w:szCs w:val="16"/>
            </w:rPr>
            <w:t>FRM</w:t>
          </w:r>
          <w:r w:rsidR="00BD0780" w:rsidRPr="00624FA7">
            <w:rPr>
              <w:rFonts w:ascii="Times New Roman" w:hAnsi="Times New Roman"/>
              <w:sz w:val="16"/>
              <w:szCs w:val="16"/>
            </w:rPr>
            <w:t>-00</w:t>
          </w:r>
          <w:r>
            <w:rPr>
              <w:rFonts w:ascii="Times New Roman" w:hAnsi="Times New Roman"/>
              <w:sz w:val="16"/>
              <w:szCs w:val="16"/>
            </w:rPr>
            <w:t>20</w:t>
          </w:r>
        </w:p>
      </w:tc>
    </w:tr>
    <w:tr w:rsidR="00BD0780" w:rsidRPr="00A65799" w14:paraId="51A521B1" w14:textId="77777777" w:rsidTr="00E70732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53EAF215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7755FDB2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38F28F59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shd w:val="clear" w:color="auto" w:fill="auto"/>
          <w:vAlign w:val="center"/>
        </w:tcPr>
        <w:p w14:paraId="4C722292" w14:textId="7CC450F0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gg.</w:t>
          </w:r>
          <w:r w:rsidR="002C4786">
            <w:rPr>
              <w:rFonts w:ascii="Times New Roman" w:hAnsi="Times New Roman"/>
              <w:sz w:val="16"/>
              <w:szCs w:val="16"/>
            </w:rPr>
            <w:t>02.2025</w:t>
          </w:r>
        </w:p>
      </w:tc>
    </w:tr>
    <w:tr w:rsidR="00BD0780" w:rsidRPr="00A65799" w14:paraId="5CC5162D" w14:textId="77777777" w:rsidTr="00E70732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470A574C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72C3C9D6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5C22FEAB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shd w:val="clear" w:color="auto" w:fill="auto"/>
          <w:vAlign w:val="center"/>
        </w:tcPr>
        <w:p w14:paraId="4590BD90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BD0780" w:rsidRPr="00A65799" w14:paraId="7323A253" w14:textId="77777777" w:rsidTr="00E70732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0FF0A686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1E3124EB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5E6214B9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Revizyon No</w:t>
          </w:r>
        </w:p>
      </w:tc>
      <w:tc>
        <w:tcPr>
          <w:tcW w:w="1587" w:type="dxa"/>
          <w:shd w:val="clear" w:color="auto" w:fill="auto"/>
          <w:vAlign w:val="center"/>
        </w:tcPr>
        <w:p w14:paraId="73C1F6BD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-</w:t>
          </w:r>
        </w:p>
      </w:tc>
    </w:tr>
    <w:tr w:rsidR="00BD0780" w:rsidRPr="00A65799" w14:paraId="2AED7153" w14:textId="77777777" w:rsidTr="00E70732">
      <w:trPr>
        <w:trHeight w:val="274"/>
        <w:jc w:val="center"/>
      </w:trPr>
      <w:tc>
        <w:tcPr>
          <w:tcW w:w="1219" w:type="dxa"/>
          <w:vMerge/>
          <w:shd w:val="clear" w:color="auto" w:fill="auto"/>
          <w:vAlign w:val="center"/>
        </w:tcPr>
        <w:p w14:paraId="3917391F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/>
            </w:rPr>
          </w:pPr>
        </w:p>
      </w:tc>
      <w:tc>
        <w:tcPr>
          <w:tcW w:w="10658" w:type="dxa"/>
          <w:vMerge/>
          <w:shd w:val="clear" w:color="auto" w:fill="auto"/>
        </w:tcPr>
        <w:p w14:paraId="4AF7348D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</w:rPr>
          </w:pPr>
        </w:p>
      </w:tc>
      <w:tc>
        <w:tcPr>
          <w:tcW w:w="1304" w:type="dxa"/>
          <w:shd w:val="clear" w:color="auto" w:fill="auto"/>
          <w:vAlign w:val="center"/>
        </w:tcPr>
        <w:p w14:paraId="08A7DA58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1587" w:type="dxa"/>
          <w:shd w:val="clear" w:color="auto" w:fill="auto"/>
          <w:vAlign w:val="center"/>
        </w:tcPr>
        <w:p w14:paraId="2A7022A2" w14:textId="77777777" w:rsidR="00BD0780" w:rsidRPr="00624FA7" w:rsidRDefault="00BD0780" w:rsidP="00BD0780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/>
              <w:sz w:val="16"/>
              <w:szCs w:val="16"/>
            </w:rPr>
          </w:pPr>
          <w:r w:rsidRPr="00624FA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624FA7">
            <w:rPr>
              <w:rFonts w:ascii="Times New Roman" w:hAnsi="Times New Roman"/>
              <w:sz w:val="16"/>
              <w:szCs w:val="16"/>
            </w:rPr>
            <w:instrText>PAGE  \* Arabic  \* MERGEFORMAT</w:instrText>
          </w:r>
          <w:r w:rsidRPr="00624FA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D878DF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624FA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624FA7">
            <w:rPr>
              <w:rFonts w:ascii="Times New Roman" w:hAnsi="Times New Roman"/>
              <w:sz w:val="16"/>
              <w:szCs w:val="16"/>
            </w:rPr>
            <w:t xml:space="preserve"> / </w:t>
          </w:r>
          <w:r w:rsidRPr="00624FA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624FA7">
            <w:rPr>
              <w:rFonts w:ascii="Times New Roman" w:hAnsi="Times New Roman"/>
              <w:sz w:val="16"/>
              <w:szCs w:val="16"/>
            </w:rPr>
            <w:instrText>NUMPAGES  \* Arabic  \* MERGEFORMAT</w:instrText>
          </w:r>
          <w:r w:rsidRPr="00624FA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D878DF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624FA7"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72215A23" w14:textId="77777777" w:rsidR="00BD0780" w:rsidRDefault="00BD0780" w:rsidP="00BD0780">
    <w:pPr>
      <w:pStyle w:val="stBilgi"/>
    </w:pPr>
  </w:p>
  <w:p w14:paraId="048BDA84" w14:textId="77777777" w:rsidR="00BD0780" w:rsidRDefault="00BD0780" w:rsidP="00BD0780">
    <w:pPr>
      <w:pStyle w:val="stBilgi"/>
    </w:pPr>
  </w:p>
  <w:p w14:paraId="044ABFB7" w14:textId="77777777" w:rsidR="00BD0780" w:rsidRDefault="00BD07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78"/>
    <w:rsid w:val="001A542E"/>
    <w:rsid w:val="002C4786"/>
    <w:rsid w:val="00A95F44"/>
    <w:rsid w:val="00B7001B"/>
    <w:rsid w:val="00BD0780"/>
    <w:rsid w:val="00D878DF"/>
    <w:rsid w:val="00E31904"/>
    <w:rsid w:val="00E70732"/>
    <w:rsid w:val="00F62E09"/>
    <w:rsid w:val="00FC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3B604"/>
  <w15:docId w15:val="{F3048CC7-F9D1-42DA-B074-B09491D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"/>
    <w:uiPriority w:val="99"/>
    <w:unhideWhenUsed/>
    <w:rsid w:val="00BD07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D078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D07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D0780"/>
    <w:rPr>
      <w:sz w:val="22"/>
      <w:szCs w:val="22"/>
      <w:lang w:eastAsia="en-US"/>
    </w:rPr>
  </w:style>
  <w:style w:type="paragraph" w:styleId="KonuBal">
    <w:name w:val="Title"/>
    <w:basedOn w:val="Normal"/>
    <w:link w:val="KonuBalChar"/>
    <w:uiPriority w:val="1"/>
    <w:qFormat/>
    <w:rsid w:val="00BD0780"/>
    <w:pPr>
      <w:spacing w:before="22"/>
    </w:pPr>
    <w:rPr>
      <w:rFonts w:cs="Calibri"/>
      <w:b/>
      <w:bCs/>
      <w:sz w:val="13"/>
      <w:szCs w:val="13"/>
    </w:rPr>
  </w:style>
  <w:style w:type="character" w:customStyle="1" w:styleId="KonuBalChar">
    <w:name w:val="Konu Başlığı Char"/>
    <w:link w:val="KonuBal"/>
    <w:uiPriority w:val="1"/>
    <w:rsid w:val="00BD0780"/>
    <w:rPr>
      <w:rFonts w:cs="Calibri"/>
      <w:b/>
      <w:bCs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Ercument Ozcan</dc:creator>
  <cp:keywords/>
  <cp:lastModifiedBy>yunus aksu</cp:lastModifiedBy>
  <cp:revision>2</cp:revision>
  <dcterms:created xsi:type="dcterms:W3CDTF">2025-02-10T13:26:00Z</dcterms:created>
  <dcterms:modified xsi:type="dcterms:W3CDTF">2025-02-10T13:26:00Z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Excel® 2016</vt:lpwstr>
  </property>
</Properties>
</file>